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FD" w:rsidRPr="00C46140" w:rsidRDefault="00964DFD" w:rsidP="00964DFD">
      <w:pPr>
        <w:pStyle w:val="a9"/>
        <w:jc w:val="center"/>
        <w:rPr>
          <w:color w:val="auto"/>
          <w:sz w:val="40"/>
          <w:szCs w:val="40"/>
        </w:rPr>
      </w:pPr>
      <w:r w:rsidRPr="00C46140">
        <w:rPr>
          <w:noProof/>
          <w:color w:val="auto"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FD" w:rsidRPr="00C46140" w:rsidRDefault="00964DFD" w:rsidP="00964DFD">
      <w:pPr>
        <w:pStyle w:val="a9"/>
        <w:rPr>
          <w:color w:val="auto"/>
          <w:sz w:val="40"/>
          <w:szCs w:val="40"/>
        </w:rPr>
      </w:pPr>
    </w:p>
    <w:p w:rsidR="00964DFD" w:rsidRPr="00C46140" w:rsidRDefault="000B0E7D" w:rsidP="00964DFD">
      <w:pPr>
        <w:jc w:val="center"/>
        <w:rPr>
          <w:b w:val="0"/>
          <w:sz w:val="40"/>
        </w:rPr>
      </w:pPr>
      <w:r>
        <w:rPr>
          <w:sz w:val="40"/>
        </w:rPr>
        <w:t>ГЛАВА</w:t>
      </w:r>
    </w:p>
    <w:p w:rsidR="00964DFD" w:rsidRPr="00C46140" w:rsidRDefault="00964DFD" w:rsidP="00964DFD">
      <w:pPr>
        <w:jc w:val="center"/>
        <w:rPr>
          <w:b w:val="0"/>
          <w:sz w:val="40"/>
        </w:rPr>
      </w:pPr>
      <w:r w:rsidRPr="00C46140">
        <w:rPr>
          <w:sz w:val="40"/>
        </w:rPr>
        <w:t>муниципального района «Мещовский район»</w:t>
      </w:r>
    </w:p>
    <w:p w:rsidR="00964DFD" w:rsidRPr="00C46140" w:rsidRDefault="00964DFD" w:rsidP="00964DFD">
      <w:pPr>
        <w:jc w:val="center"/>
        <w:rPr>
          <w:b w:val="0"/>
          <w:sz w:val="40"/>
        </w:rPr>
      </w:pPr>
      <w:r w:rsidRPr="00C46140">
        <w:rPr>
          <w:b w:val="0"/>
          <w:sz w:val="40"/>
        </w:rPr>
        <w:t>Калужской области</w:t>
      </w:r>
    </w:p>
    <w:p w:rsidR="00964DFD" w:rsidRPr="00C46140" w:rsidRDefault="00964DFD" w:rsidP="00964DFD">
      <w:pPr>
        <w:jc w:val="center"/>
        <w:rPr>
          <w:sz w:val="40"/>
        </w:rPr>
      </w:pPr>
    </w:p>
    <w:p w:rsidR="00964DFD" w:rsidRPr="00C46140" w:rsidRDefault="000B0E7D" w:rsidP="00964DFD">
      <w:pPr>
        <w:pStyle w:val="1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 xml:space="preserve">ПОСТАНОВЛЕНИЕ </w:t>
      </w:r>
    </w:p>
    <w:p w:rsidR="00964DFD" w:rsidRPr="00C46140" w:rsidRDefault="00964DFD" w:rsidP="00964DFD">
      <w:pPr>
        <w:jc w:val="center"/>
      </w:pPr>
    </w:p>
    <w:p w:rsidR="00964DFD" w:rsidRPr="00C46140" w:rsidRDefault="002776AE" w:rsidP="00964DFD">
      <w:pPr>
        <w:pStyle w:val="2"/>
        <w:jc w:val="both"/>
        <w:outlineLvl w:val="1"/>
      </w:pPr>
      <w:r>
        <w:rPr>
          <w:sz w:val="26"/>
          <w:szCs w:val="26"/>
          <w:u w:val="single"/>
        </w:rPr>
        <w:t>20 мая 2020 года</w:t>
      </w:r>
      <w:r w:rsidR="00964DFD" w:rsidRPr="00C46140">
        <w:t xml:space="preserve">                                            </w:t>
      </w:r>
      <w:r w:rsidR="005123CD" w:rsidRPr="00C46140">
        <w:t xml:space="preserve">             </w:t>
      </w:r>
      <w:r w:rsidR="00964DFD" w:rsidRPr="00C46140">
        <w:t xml:space="preserve"> </w:t>
      </w:r>
      <w:r w:rsidR="00964DFD" w:rsidRPr="00C46140">
        <w:rPr>
          <w:sz w:val="26"/>
          <w:szCs w:val="26"/>
        </w:rPr>
        <w:t>№</w:t>
      </w:r>
      <w:r w:rsidR="00964DFD" w:rsidRPr="00C46140">
        <w:t xml:space="preserve"> </w:t>
      </w:r>
      <w:r w:rsidRPr="002776AE">
        <w:rPr>
          <w:sz w:val="26"/>
          <w:szCs w:val="26"/>
          <w:u w:val="single"/>
        </w:rPr>
        <w:t>212</w:t>
      </w:r>
      <w:r w:rsidR="00964DFD" w:rsidRPr="00C46140">
        <w:t xml:space="preserve">                                                                            </w:t>
      </w:r>
    </w:p>
    <w:p w:rsidR="00DD0A47" w:rsidRPr="00C46140" w:rsidRDefault="00CC4550" w:rsidP="00964DFD">
      <w:pPr>
        <w:pStyle w:val="2"/>
        <w:outlineLvl w:val="1"/>
      </w:pPr>
      <w:r w:rsidRPr="00C46140">
        <w:t xml:space="preserve">       </w:t>
      </w:r>
      <w:r w:rsidRPr="00C46140">
        <w:rPr>
          <w:sz w:val="24"/>
          <w:szCs w:val="24"/>
        </w:rPr>
        <w:t xml:space="preserve">                                                             </w:t>
      </w:r>
      <w:r w:rsidR="00964DFD" w:rsidRPr="00C46140">
        <w:t xml:space="preserve"> </w:t>
      </w:r>
    </w:p>
    <w:p w:rsidR="000B0E7D" w:rsidRPr="00C46140" w:rsidRDefault="00B06049" w:rsidP="000B0E7D">
      <w:pPr>
        <w:jc w:val="center"/>
        <w:rPr>
          <w:sz w:val="25"/>
          <w:szCs w:val="25"/>
        </w:rPr>
      </w:pPr>
      <w:r w:rsidRPr="00C46140">
        <w:rPr>
          <w:sz w:val="25"/>
          <w:szCs w:val="25"/>
        </w:rPr>
        <w:t>О</w:t>
      </w:r>
      <w:r w:rsidR="000B0E7D">
        <w:rPr>
          <w:sz w:val="25"/>
          <w:szCs w:val="25"/>
        </w:rPr>
        <w:t xml:space="preserve"> проведении собрания граждан </w:t>
      </w:r>
    </w:p>
    <w:p w:rsidR="00964DFD" w:rsidRPr="00C46140" w:rsidRDefault="00964DFD" w:rsidP="00964DFD">
      <w:pPr>
        <w:jc w:val="center"/>
        <w:rPr>
          <w:sz w:val="25"/>
          <w:szCs w:val="25"/>
        </w:rPr>
      </w:pPr>
    </w:p>
    <w:p w:rsidR="00964DFD" w:rsidRPr="00FD567E" w:rsidRDefault="00964DFD" w:rsidP="00964DFD">
      <w:pPr>
        <w:ind w:firstLine="425"/>
        <w:jc w:val="both"/>
      </w:pPr>
    </w:p>
    <w:p w:rsidR="00B51908" w:rsidRPr="00FD567E" w:rsidRDefault="00FD567E" w:rsidP="000B0E7D">
      <w:pPr>
        <w:adjustRightInd w:val="0"/>
        <w:ind w:firstLine="425"/>
        <w:jc w:val="both"/>
        <w:rPr>
          <w:b w:val="0"/>
        </w:rPr>
      </w:pPr>
      <w:r w:rsidRPr="00FD567E">
        <w:rPr>
          <w:b w:val="0"/>
        </w:rPr>
        <w:t xml:space="preserve">В целях сохранения лесного поселка - </w:t>
      </w:r>
      <w:proofErr w:type="spellStart"/>
      <w:r w:rsidRPr="00FD567E">
        <w:rPr>
          <w:b w:val="0"/>
        </w:rPr>
        <w:t>дер</w:t>
      </w:r>
      <w:proofErr w:type="gramStart"/>
      <w:r w:rsidRPr="00FD567E">
        <w:rPr>
          <w:b w:val="0"/>
        </w:rPr>
        <w:t>.Ф</w:t>
      </w:r>
      <w:proofErr w:type="gramEnd"/>
      <w:r w:rsidRPr="00FD567E">
        <w:rPr>
          <w:b w:val="0"/>
        </w:rPr>
        <w:t>оминская</w:t>
      </w:r>
      <w:proofErr w:type="spellEnd"/>
      <w:r w:rsidRPr="00FD567E">
        <w:rPr>
          <w:b w:val="0"/>
        </w:rPr>
        <w:t xml:space="preserve"> Дача </w:t>
      </w:r>
      <w:proofErr w:type="spellStart"/>
      <w:r w:rsidRPr="00FD567E">
        <w:rPr>
          <w:b w:val="0"/>
        </w:rPr>
        <w:t>Мещовского</w:t>
      </w:r>
      <w:proofErr w:type="spellEnd"/>
      <w:r w:rsidRPr="00FD567E">
        <w:rPr>
          <w:b w:val="0"/>
        </w:rPr>
        <w:t xml:space="preserve"> района Калужской области и определения границ данного населенного пункта, по инициативе Главы муниципального района «Мещовский район» и р</w:t>
      </w:r>
      <w:r w:rsidR="000B0E7D" w:rsidRPr="00FD567E">
        <w:rPr>
          <w:b w:val="0"/>
        </w:rPr>
        <w:t xml:space="preserve">уководствуясь п.22 ст.24 Градостроительного кодекса Российской Федерации, статьями 14 и 29 </w:t>
      </w:r>
      <w:r w:rsidR="00B51908" w:rsidRPr="00FD567E">
        <w:rPr>
          <w:b w:val="0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0B0E7D" w:rsidRPr="00FD567E">
        <w:rPr>
          <w:b w:val="0"/>
          <w:bCs w:val="0"/>
        </w:rPr>
        <w:t xml:space="preserve">Решением Районного Собрания МО "Мещовский район" N 178 от 20.09.2007 "Об утверждении Положения о порядке назначения и проведения собраний (конференций), опроса граждан в МР "Мещовский район", статьями 7, 18, 27 </w:t>
      </w:r>
      <w:r w:rsidR="00B51908" w:rsidRPr="00FD567E">
        <w:rPr>
          <w:b w:val="0"/>
        </w:rPr>
        <w:t xml:space="preserve">Устава муниципального района «Мещовский район», </w:t>
      </w:r>
    </w:p>
    <w:p w:rsidR="00886549" w:rsidRPr="00FD567E" w:rsidRDefault="00886549" w:rsidP="00B51908">
      <w:pPr>
        <w:ind w:firstLine="425"/>
        <w:jc w:val="both"/>
        <w:rPr>
          <w:b w:val="0"/>
        </w:rPr>
      </w:pPr>
    </w:p>
    <w:p w:rsidR="00B51908" w:rsidRPr="00FD567E" w:rsidRDefault="000B0E7D" w:rsidP="000B0E7D">
      <w:pPr>
        <w:ind w:firstLine="425"/>
        <w:jc w:val="center"/>
      </w:pPr>
      <w:r w:rsidRPr="00FD567E">
        <w:t>ПОСТАНОВЛЯЮ:</w:t>
      </w:r>
    </w:p>
    <w:p w:rsidR="00B51908" w:rsidRPr="00FD567E" w:rsidRDefault="00B51908" w:rsidP="00B51908">
      <w:pPr>
        <w:ind w:firstLine="425"/>
        <w:jc w:val="both"/>
        <w:rPr>
          <w:b w:val="0"/>
        </w:rPr>
      </w:pPr>
    </w:p>
    <w:p w:rsidR="0004043D" w:rsidRDefault="00B51908" w:rsidP="00B51908">
      <w:pPr>
        <w:ind w:firstLine="425"/>
        <w:jc w:val="both"/>
        <w:rPr>
          <w:b w:val="0"/>
        </w:rPr>
      </w:pPr>
      <w:r w:rsidRPr="00FD567E">
        <w:rPr>
          <w:b w:val="0"/>
        </w:rPr>
        <w:t xml:space="preserve">1. </w:t>
      </w:r>
      <w:r w:rsidR="000B0E7D" w:rsidRPr="00FD567E">
        <w:rPr>
          <w:b w:val="0"/>
        </w:rPr>
        <w:t xml:space="preserve">Назначить проведение собрания граждан </w:t>
      </w:r>
      <w:r w:rsidR="00FD567E" w:rsidRPr="00FD567E">
        <w:rPr>
          <w:b w:val="0"/>
        </w:rPr>
        <w:t xml:space="preserve">по вопросу сохранения лесного поселка, определения </w:t>
      </w:r>
      <w:r w:rsidR="00FD567E" w:rsidRPr="00F5670E">
        <w:rPr>
          <w:b w:val="0"/>
        </w:rPr>
        <w:t xml:space="preserve">границ населенного пункта </w:t>
      </w:r>
      <w:proofErr w:type="spellStart"/>
      <w:r w:rsidR="00FD567E" w:rsidRPr="00F5670E">
        <w:rPr>
          <w:b w:val="0"/>
        </w:rPr>
        <w:t>дер</w:t>
      </w:r>
      <w:proofErr w:type="gramStart"/>
      <w:r w:rsidR="00FD567E" w:rsidRPr="00F5670E">
        <w:rPr>
          <w:b w:val="0"/>
        </w:rPr>
        <w:t>.Ф</w:t>
      </w:r>
      <w:proofErr w:type="gramEnd"/>
      <w:r w:rsidR="00FD567E" w:rsidRPr="00F5670E">
        <w:rPr>
          <w:b w:val="0"/>
        </w:rPr>
        <w:t>оминская</w:t>
      </w:r>
      <w:proofErr w:type="spellEnd"/>
      <w:r w:rsidR="00FD567E" w:rsidRPr="00F5670E">
        <w:rPr>
          <w:b w:val="0"/>
        </w:rPr>
        <w:t xml:space="preserve"> Дача </w:t>
      </w:r>
      <w:proofErr w:type="spellStart"/>
      <w:r w:rsidR="00FD567E" w:rsidRPr="00F5670E">
        <w:rPr>
          <w:b w:val="0"/>
        </w:rPr>
        <w:t>Мещовского</w:t>
      </w:r>
      <w:proofErr w:type="spellEnd"/>
      <w:r w:rsidR="00FD567E" w:rsidRPr="00F5670E">
        <w:rPr>
          <w:b w:val="0"/>
        </w:rPr>
        <w:t xml:space="preserve"> района Калужской области с целью перевода из земель лес</w:t>
      </w:r>
      <w:r w:rsidR="0004043D" w:rsidRPr="00F5670E">
        <w:rPr>
          <w:b w:val="0"/>
        </w:rPr>
        <w:t>н</w:t>
      </w:r>
      <w:r w:rsidR="00FD567E" w:rsidRPr="00F5670E">
        <w:rPr>
          <w:b w:val="0"/>
        </w:rPr>
        <w:t>ого фонда в земли населенных пунктов</w:t>
      </w:r>
      <w:r w:rsidR="0004043D" w:rsidRPr="00F5670E">
        <w:rPr>
          <w:b w:val="0"/>
        </w:rPr>
        <w:t xml:space="preserve"> </w:t>
      </w:r>
      <w:r w:rsidR="00EB754A" w:rsidRPr="00F5670E">
        <w:rPr>
          <w:b w:val="0"/>
        </w:rPr>
        <w:t xml:space="preserve">на </w:t>
      </w:r>
      <w:r w:rsidR="0004043D" w:rsidRPr="00F06B48">
        <w:rPr>
          <w:b w:val="0"/>
        </w:rPr>
        <w:t>01.0</w:t>
      </w:r>
      <w:r w:rsidR="00F06B48" w:rsidRPr="00F06B48">
        <w:rPr>
          <w:b w:val="0"/>
        </w:rPr>
        <w:t>6</w:t>
      </w:r>
      <w:r w:rsidR="0004043D" w:rsidRPr="00F06B48">
        <w:rPr>
          <w:b w:val="0"/>
        </w:rPr>
        <w:t>.2020</w:t>
      </w:r>
      <w:r w:rsidR="0004043D" w:rsidRPr="00F5670E">
        <w:rPr>
          <w:b w:val="0"/>
        </w:rPr>
        <w:t xml:space="preserve"> года в 1</w:t>
      </w:r>
      <w:r w:rsidR="00F5670E" w:rsidRPr="00F5670E">
        <w:rPr>
          <w:b w:val="0"/>
        </w:rPr>
        <w:t>5</w:t>
      </w:r>
      <w:r w:rsidR="0004043D" w:rsidRPr="00F5670E">
        <w:rPr>
          <w:b w:val="0"/>
        </w:rPr>
        <w:t xml:space="preserve">-00 часов по адресу: Калужская область, </w:t>
      </w:r>
      <w:proofErr w:type="spellStart"/>
      <w:r w:rsidR="0004043D" w:rsidRPr="00F5670E">
        <w:rPr>
          <w:b w:val="0"/>
        </w:rPr>
        <w:t>Мещовский</w:t>
      </w:r>
      <w:proofErr w:type="spellEnd"/>
      <w:r w:rsidR="0004043D" w:rsidRPr="00F5670E">
        <w:rPr>
          <w:b w:val="0"/>
        </w:rPr>
        <w:t xml:space="preserve"> район, </w:t>
      </w:r>
      <w:proofErr w:type="spellStart"/>
      <w:r w:rsidR="0004043D" w:rsidRPr="00F5670E">
        <w:rPr>
          <w:b w:val="0"/>
        </w:rPr>
        <w:t>дер</w:t>
      </w:r>
      <w:proofErr w:type="gramStart"/>
      <w:r w:rsidR="0004043D" w:rsidRPr="00F5670E">
        <w:rPr>
          <w:b w:val="0"/>
        </w:rPr>
        <w:t>.Ф</w:t>
      </w:r>
      <w:proofErr w:type="gramEnd"/>
      <w:r w:rsidR="0004043D" w:rsidRPr="00F5670E">
        <w:rPr>
          <w:b w:val="0"/>
        </w:rPr>
        <w:t>оминская</w:t>
      </w:r>
      <w:proofErr w:type="spellEnd"/>
      <w:r w:rsidR="0004043D" w:rsidRPr="00F5670E">
        <w:rPr>
          <w:b w:val="0"/>
        </w:rPr>
        <w:t xml:space="preserve"> Дача, ул.Лесная у дома № 1.</w:t>
      </w:r>
      <w:r w:rsidR="0004043D">
        <w:rPr>
          <w:b w:val="0"/>
        </w:rPr>
        <w:t xml:space="preserve"> </w:t>
      </w:r>
    </w:p>
    <w:p w:rsidR="00DA7924" w:rsidRPr="00C46140" w:rsidRDefault="00842F4A" w:rsidP="00DA7924">
      <w:pPr>
        <w:ind w:firstLine="425"/>
        <w:jc w:val="both"/>
        <w:rPr>
          <w:b w:val="0"/>
          <w:sz w:val="25"/>
          <w:szCs w:val="25"/>
        </w:rPr>
      </w:pPr>
      <w:r w:rsidRPr="00FD567E">
        <w:rPr>
          <w:b w:val="0"/>
        </w:rPr>
        <w:t>2.</w:t>
      </w:r>
      <w:r w:rsidR="00DA7924">
        <w:rPr>
          <w:b w:val="0"/>
          <w:bCs w:val="0"/>
        </w:rPr>
        <w:t xml:space="preserve"> Ознакомить граждан о месте, дате и времени проведения собрания граждан и выносимом на его рассмотрение вопросе не менее чем за 10 дней до дня проведения собрания, разместив настоящее постановление на </w:t>
      </w:r>
      <w:r w:rsidR="00DA7924" w:rsidRPr="00C46140">
        <w:rPr>
          <w:b w:val="0"/>
          <w:sz w:val="25"/>
          <w:szCs w:val="25"/>
        </w:rPr>
        <w:t>официальном сайте администрации муниципального района «Мещовский район» в информационно-телекоммуникационной сети «Интернет»</w:t>
      </w:r>
      <w:r w:rsidR="00DA7924">
        <w:rPr>
          <w:b w:val="0"/>
          <w:sz w:val="25"/>
          <w:szCs w:val="25"/>
        </w:rPr>
        <w:t xml:space="preserve">, а граждан, проживающих в </w:t>
      </w:r>
      <w:proofErr w:type="spellStart"/>
      <w:r w:rsidR="00DA7924">
        <w:rPr>
          <w:b w:val="0"/>
          <w:sz w:val="25"/>
          <w:szCs w:val="25"/>
        </w:rPr>
        <w:t>д</w:t>
      </w:r>
      <w:proofErr w:type="gramStart"/>
      <w:r w:rsidR="00DA7924">
        <w:rPr>
          <w:b w:val="0"/>
          <w:sz w:val="25"/>
          <w:szCs w:val="25"/>
        </w:rPr>
        <w:t>.Ф</w:t>
      </w:r>
      <w:proofErr w:type="gramEnd"/>
      <w:r w:rsidR="00DA7924">
        <w:rPr>
          <w:b w:val="0"/>
          <w:sz w:val="25"/>
          <w:szCs w:val="25"/>
        </w:rPr>
        <w:t>оминская</w:t>
      </w:r>
      <w:proofErr w:type="spellEnd"/>
      <w:r w:rsidR="00DA7924">
        <w:rPr>
          <w:b w:val="0"/>
          <w:sz w:val="25"/>
          <w:szCs w:val="25"/>
        </w:rPr>
        <w:t xml:space="preserve"> Дача </w:t>
      </w:r>
      <w:proofErr w:type="spellStart"/>
      <w:r w:rsidR="00DA7924">
        <w:rPr>
          <w:b w:val="0"/>
          <w:sz w:val="25"/>
          <w:szCs w:val="25"/>
        </w:rPr>
        <w:t>Мещовского</w:t>
      </w:r>
      <w:proofErr w:type="spellEnd"/>
      <w:r w:rsidR="00DA7924">
        <w:rPr>
          <w:b w:val="0"/>
          <w:sz w:val="25"/>
          <w:szCs w:val="25"/>
        </w:rPr>
        <w:t xml:space="preserve"> района Калужской области </w:t>
      </w:r>
      <w:r w:rsidR="00EB754A">
        <w:rPr>
          <w:b w:val="0"/>
          <w:sz w:val="25"/>
          <w:szCs w:val="25"/>
        </w:rPr>
        <w:t xml:space="preserve">дополнительно </w:t>
      </w:r>
      <w:r w:rsidR="00DA7924">
        <w:rPr>
          <w:b w:val="0"/>
          <w:sz w:val="25"/>
          <w:szCs w:val="25"/>
        </w:rPr>
        <w:t xml:space="preserve">ознакомить в </w:t>
      </w:r>
      <w:r w:rsidR="00DA7924">
        <w:rPr>
          <w:b w:val="0"/>
          <w:sz w:val="25"/>
          <w:szCs w:val="25"/>
        </w:rPr>
        <w:lastRenderedPageBreak/>
        <w:t xml:space="preserve">установленный </w:t>
      </w:r>
      <w:r w:rsidR="00EB754A">
        <w:rPr>
          <w:b w:val="0"/>
          <w:sz w:val="25"/>
          <w:szCs w:val="25"/>
        </w:rPr>
        <w:t xml:space="preserve">настоящим пунктом </w:t>
      </w:r>
      <w:r w:rsidR="00DA7924">
        <w:rPr>
          <w:b w:val="0"/>
          <w:sz w:val="25"/>
          <w:szCs w:val="25"/>
        </w:rPr>
        <w:t>срок путем вручения копии настоящего постановления.</w:t>
      </w:r>
    </w:p>
    <w:p w:rsidR="00DA7924" w:rsidRDefault="00DA7924" w:rsidP="00DA7924">
      <w:pPr>
        <w:adjustRightInd w:val="0"/>
        <w:ind w:firstLine="425"/>
        <w:jc w:val="both"/>
        <w:rPr>
          <w:b w:val="0"/>
          <w:bCs w:val="0"/>
        </w:rPr>
      </w:pPr>
      <w:r>
        <w:rPr>
          <w:b w:val="0"/>
          <w:bCs w:val="0"/>
        </w:rPr>
        <w:t>3. Настоящее постановление вступает в силу с момента его подписания и подлежи</w:t>
      </w:r>
      <w:r w:rsidR="00EB754A">
        <w:rPr>
          <w:b w:val="0"/>
          <w:bCs w:val="0"/>
        </w:rPr>
        <w:t>т</w:t>
      </w:r>
      <w:r>
        <w:rPr>
          <w:b w:val="0"/>
          <w:bCs w:val="0"/>
        </w:rPr>
        <w:t xml:space="preserve"> размещению на </w:t>
      </w:r>
      <w:r w:rsidRPr="00C46140">
        <w:rPr>
          <w:b w:val="0"/>
          <w:sz w:val="25"/>
          <w:szCs w:val="25"/>
        </w:rPr>
        <w:t>официальном сайте администрации муниципального района «Мещовский район» в информационно-телекоммуникационной сети «Интернет»</w:t>
      </w:r>
    </w:p>
    <w:p w:rsidR="00132345" w:rsidRDefault="00132345" w:rsidP="00132345">
      <w:pPr>
        <w:ind w:firstLine="426"/>
        <w:jc w:val="both"/>
        <w:rPr>
          <w:b w:val="0"/>
          <w:sz w:val="25"/>
          <w:szCs w:val="25"/>
        </w:rPr>
      </w:pPr>
    </w:p>
    <w:p w:rsidR="00DA7924" w:rsidRPr="00C46140" w:rsidRDefault="00DA7924" w:rsidP="00132345">
      <w:pPr>
        <w:ind w:firstLine="426"/>
        <w:jc w:val="both"/>
        <w:rPr>
          <w:b w:val="0"/>
          <w:sz w:val="25"/>
          <w:szCs w:val="25"/>
        </w:rPr>
      </w:pPr>
    </w:p>
    <w:p w:rsidR="00817561" w:rsidRPr="00FD567E" w:rsidRDefault="00DD0A47" w:rsidP="00AB5CAC">
      <w:pPr>
        <w:jc w:val="both"/>
      </w:pPr>
      <w:r w:rsidRPr="00FD567E">
        <w:t>Глава</w:t>
      </w:r>
      <w:r w:rsidR="00D23C7B" w:rsidRPr="00FD567E">
        <w:t xml:space="preserve"> муниципального района </w:t>
      </w:r>
    </w:p>
    <w:p w:rsidR="001743E7" w:rsidRPr="00FD567E" w:rsidRDefault="00773322" w:rsidP="00AB5CAC">
      <w:pPr>
        <w:jc w:val="both"/>
      </w:pPr>
      <w:r w:rsidRPr="00FD567E">
        <w:t>«</w:t>
      </w:r>
      <w:r w:rsidR="001743E7" w:rsidRPr="00FD567E">
        <w:t>Мещовский</w:t>
      </w:r>
      <w:r w:rsidRPr="00FD567E">
        <w:t xml:space="preserve"> район»</w:t>
      </w:r>
      <w:r w:rsidR="001743E7" w:rsidRPr="00FD567E">
        <w:t xml:space="preserve">                                                     </w:t>
      </w:r>
      <w:r w:rsidR="005002D7" w:rsidRPr="00FD567E">
        <w:t xml:space="preserve">          </w:t>
      </w:r>
      <w:r w:rsidR="00DD0A47" w:rsidRPr="00FD567E">
        <w:t xml:space="preserve"> </w:t>
      </w:r>
      <w:r w:rsidR="001670F9" w:rsidRPr="00FD567E">
        <w:t xml:space="preserve">   </w:t>
      </w:r>
      <w:r w:rsidR="00964DFD" w:rsidRPr="00FD567E">
        <w:t xml:space="preserve"> </w:t>
      </w:r>
      <w:r w:rsidRPr="00FD567E">
        <w:t xml:space="preserve"> </w:t>
      </w:r>
      <w:r w:rsidR="00964DFD" w:rsidRPr="00FD567E">
        <w:t xml:space="preserve">        </w:t>
      </w:r>
      <w:r w:rsidR="00EB754A">
        <w:t xml:space="preserve">     </w:t>
      </w:r>
      <w:r w:rsidR="00473003" w:rsidRPr="00FD567E">
        <w:t xml:space="preserve"> </w:t>
      </w:r>
      <w:r w:rsidR="00C4434C" w:rsidRPr="00FD567E">
        <w:t>А.А.</w:t>
      </w:r>
      <w:r w:rsidR="00DD0A47" w:rsidRPr="00FD567E">
        <w:t xml:space="preserve">Шилов </w:t>
      </w:r>
    </w:p>
    <w:p w:rsidR="00FD567E" w:rsidRDefault="00FD567E" w:rsidP="00992114">
      <w:pPr>
        <w:ind w:left="4956" w:firstLine="708"/>
        <w:jc w:val="both"/>
        <w:rPr>
          <w:b w:val="0"/>
        </w:rPr>
      </w:pPr>
    </w:p>
    <w:p w:rsidR="00FD567E" w:rsidRDefault="00FD567E" w:rsidP="00992114">
      <w:pPr>
        <w:ind w:left="4956" w:firstLine="708"/>
        <w:jc w:val="both"/>
        <w:rPr>
          <w:b w:val="0"/>
        </w:rPr>
      </w:pPr>
    </w:p>
    <w:sectPr w:rsidR="00FD567E" w:rsidSect="005E4A99"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0E" w:rsidRDefault="00F5670E" w:rsidP="00705609">
      <w:r>
        <w:separator/>
      </w:r>
    </w:p>
  </w:endnote>
  <w:endnote w:type="continuationSeparator" w:id="0">
    <w:p w:rsidR="00F5670E" w:rsidRDefault="00F5670E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568"/>
      <w:docPartObj>
        <w:docPartGallery w:val="Page Numbers (Bottom of Page)"/>
        <w:docPartUnique/>
      </w:docPartObj>
    </w:sdtPr>
    <w:sdtContent>
      <w:p w:rsidR="00F5670E" w:rsidRDefault="00F5670E" w:rsidP="003617C8">
        <w:pPr>
          <w:pStyle w:val="a7"/>
          <w:jc w:val="center"/>
        </w:pPr>
        <w:r>
          <w:t xml:space="preserve"> </w:t>
        </w:r>
      </w:p>
    </w:sdtContent>
  </w:sdt>
  <w:p w:rsidR="00F5670E" w:rsidRDefault="00F567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0E" w:rsidRDefault="00F5670E" w:rsidP="00705609">
      <w:r>
        <w:separator/>
      </w:r>
    </w:p>
  </w:footnote>
  <w:footnote w:type="continuationSeparator" w:id="0">
    <w:p w:rsidR="00F5670E" w:rsidRDefault="00F5670E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F37E5"/>
    <w:multiLevelType w:val="hybridMultilevel"/>
    <w:tmpl w:val="43A8F0E4"/>
    <w:lvl w:ilvl="0" w:tplc="5CE6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06D57"/>
    <w:rsid w:val="00006EFF"/>
    <w:rsid w:val="00023FCD"/>
    <w:rsid w:val="00023FFF"/>
    <w:rsid w:val="00025952"/>
    <w:rsid w:val="00025F94"/>
    <w:rsid w:val="00033C21"/>
    <w:rsid w:val="0003430C"/>
    <w:rsid w:val="00036EC9"/>
    <w:rsid w:val="0004043D"/>
    <w:rsid w:val="0004099C"/>
    <w:rsid w:val="00045098"/>
    <w:rsid w:val="000506A1"/>
    <w:rsid w:val="000664CF"/>
    <w:rsid w:val="0006779A"/>
    <w:rsid w:val="00084C45"/>
    <w:rsid w:val="0009184E"/>
    <w:rsid w:val="000950A2"/>
    <w:rsid w:val="000952CE"/>
    <w:rsid w:val="00095EB8"/>
    <w:rsid w:val="000A2674"/>
    <w:rsid w:val="000A402F"/>
    <w:rsid w:val="000A5D8B"/>
    <w:rsid w:val="000A6649"/>
    <w:rsid w:val="000B0E7D"/>
    <w:rsid w:val="000B78DB"/>
    <w:rsid w:val="000C05D3"/>
    <w:rsid w:val="000D1919"/>
    <w:rsid w:val="000D5EC9"/>
    <w:rsid w:val="000D6AF7"/>
    <w:rsid w:val="000E26E5"/>
    <w:rsid w:val="000E2D37"/>
    <w:rsid w:val="000E2FE0"/>
    <w:rsid w:val="000E4CDB"/>
    <w:rsid w:val="000E7A44"/>
    <w:rsid w:val="000F0110"/>
    <w:rsid w:val="000F41E6"/>
    <w:rsid w:val="00102E72"/>
    <w:rsid w:val="00103245"/>
    <w:rsid w:val="0011472C"/>
    <w:rsid w:val="001258BF"/>
    <w:rsid w:val="00125E2C"/>
    <w:rsid w:val="00132345"/>
    <w:rsid w:val="001331B6"/>
    <w:rsid w:val="0013653A"/>
    <w:rsid w:val="001448F1"/>
    <w:rsid w:val="00150AE6"/>
    <w:rsid w:val="00152858"/>
    <w:rsid w:val="00153222"/>
    <w:rsid w:val="00154A7A"/>
    <w:rsid w:val="001670F9"/>
    <w:rsid w:val="001709A9"/>
    <w:rsid w:val="001743E7"/>
    <w:rsid w:val="0019798F"/>
    <w:rsid w:val="001B11DA"/>
    <w:rsid w:val="001B5932"/>
    <w:rsid w:val="001C4E79"/>
    <w:rsid w:val="001D07BB"/>
    <w:rsid w:val="001D4B32"/>
    <w:rsid w:val="001D6D4D"/>
    <w:rsid w:val="001E7955"/>
    <w:rsid w:val="001F7C65"/>
    <w:rsid w:val="00203860"/>
    <w:rsid w:val="00215517"/>
    <w:rsid w:val="00215613"/>
    <w:rsid w:val="00216BFC"/>
    <w:rsid w:val="00217476"/>
    <w:rsid w:val="00227FB9"/>
    <w:rsid w:val="00235F68"/>
    <w:rsid w:val="00237422"/>
    <w:rsid w:val="00241DA8"/>
    <w:rsid w:val="00242E2D"/>
    <w:rsid w:val="00243D56"/>
    <w:rsid w:val="00247B67"/>
    <w:rsid w:val="00251A63"/>
    <w:rsid w:val="00252944"/>
    <w:rsid w:val="00256B1F"/>
    <w:rsid w:val="002773F0"/>
    <w:rsid w:val="002776AE"/>
    <w:rsid w:val="00283682"/>
    <w:rsid w:val="00286A84"/>
    <w:rsid w:val="002A29AB"/>
    <w:rsid w:val="002B258F"/>
    <w:rsid w:val="002B7F7A"/>
    <w:rsid w:val="002C3193"/>
    <w:rsid w:val="002C4718"/>
    <w:rsid w:val="002C5A16"/>
    <w:rsid w:val="002D3694"/>
    <w:rsid w:val="002D5967"/>
    <w:rsid w:val="002E24EF"/>
    <w:rsid w:val="002E43AF"/>
    <w:rsid w:val="00301957"/>
    <w:rsid w:val="00306948"/>
    <w:rsid w:val="00307BD2"/>
    <w:rsid w:val="003116F3"/>
    <w:rsid w:val="00313130"/>
    <w:rsid w:val="00315DA8"/>
    <w:rsid w:val="00317FD7"/>
    <w:rsid w:val="003233A0"/>
    <w:rsid w:val="00344293"/>
    <w:rsid w:val="0034569C"/>
    <w:rsid w:val="00350496"/>
    <w:rsid w:val="003617C8"/>
    <w:rsid w:val="00366E2A"/>
    <w:rsid w:val="00367406"/>
    <w:rsid w:val="00372A30"/>
    <w:rsid w:val="00380F36"/>
    <w:rsid w:val="0038408F"/>
    <w:rsid w:val="00384751"/>
    <w:rsid w:val="00393013"/>
    <w:rsid w:val="00393BC4"/>
    <w:rsid w:val="00394FAD"/>
    <w:rsid w:val="003A2E4B"/>
    <w:rsid w:val="003A7575"/>
    <w:rsid w:val="003B01CB"/>
    <w:rsid w:val="003B2ED4"/>
    <w:rsid w:val="003B3149"/>
    <w:rsid w:val="003B42DC"/>
    <w:rsid w:val="003B6091"/>
    <w:rsid w:val="003B6871"/>
    <w:rsid w:val="003C3E78"/>
    <w:rsid w:val="003C497A"/>
    <w:rsid w:val="003E1EC8"/>
    <w:rsid w:val="003E5A3B"/>
    <w:rsid w:val="003F447C"/>
    <w:rsid w:val="00403B63"/>
    <w:rsid w:val="00406652"/>
    <w:rsid w:val="00413C72"/>
    <w:rsid w:val="0041408A"/>
    <w:rsid w:val="00423D40"/>
    <w:rsid w:val="00425387"/>
    <w:rsid w:val="004265F0"/>
    <w:rsid w:val="004563C8"/>
    <w:rsid w:val="00463CCA"/>
    <w:rsid w:val="0046676D"/>
    <w:rsid w:val="00471358"/>
    <w:rsid w:val="00473003"/>
    <w:rsid w:val="00485991"/>
    <w:rsid w:val="004911C7"/>
    <w:rsid w:val="0049130F"/>
    <w:rsid w:val="0049578D"/>
    <w:rsid w:val="004971B5"/>
    <w:rsid w:val="004A20DF"/>
    <w:rsid w:val="004A2C4D"/>
    <w:rsid w:val="004A6046"/>
    <w:rsid w:val="004A62ED"/>
    <w:rsid w:val="004B0C1D"/>
    <w:rsid w:val="004B1AF7"/>
    <w:rsid w:val="004B24DA"/>
    <w:rsid w:val="004B355A"/>
    <w:rsid w:val="004B56BD"/>
    <w:rsid w:val="004C2A2B"/>
    <w:rsid w:val="004D4DBC"/>
    <w:rsid w:val="004D613A"/>
    <w:rsid w:val="004D75C7"/>
    <w:rsid w:val="004E42E5"/>
    <w:rsid w:val="004F11F8"/>
    <w:rsid w:val="004F4893"/>
    <w:rsid w:val="0050002C"/>
    <w:rsid w:val="005002D7"/>
    <w:rsid w:val="00504701"/>
    <w:rsid w:val="005054F9"/>
    <w:rsid w:val="00512253"/>
    <w:rsid w:val="005123CD"/>
    <w:rsid w:val="00520D44"/>
    <w:rsid w:val="00531646"/>
    <w:rsid w:val="00536CB3"/>
    <w:rsid w:val="005427BC"/>
    <w:rsid w:val="00547A34"/>
    <w:rsid w:val="005540B3"/>
    <w:rsid w:val="00554B0D"/>
    <w:rsid w:val="00556C73"/>
    <w:rsid w:val="0056435F"/>
    <w:rsid w:val="00567B97"/>
    <w:rsid w:val="00574E65"/>
    <w:rsid w:val="0058183E"/>
    <w:rsid w:val="00584253"/>
    <w:rsid w:val="0058438D"/>
    <w:rsid w:val="0059501D"/>
    <w:rsid w:val="00597CC3"/>
    <w:rsid w:val="005A027C"/>
    <w:rsid w:val="005A7FE0"/>
    <w:rsid w:val="005B1EEF"/>
    <w:rsid w:val="005B79B5"/>
    <w:rsid w:val="005C1EDD"/>
    <w:rsid w:val="005D1B21"/>
    <w:rsid w:val="005E056F"/>
    <w:rsid w:val="005E095F"/>
    <w:rsid w:val="005E1C20"/>
    <w:rsid w:val="005E4A99"/>
    <w:rsid w:val="005F4DBE"/>
    <w:rsid w:val="00605CA5"/>
    <w:rsid w:val="00621821"/>
    <w:rsid w:val="00626740"/>
    <w:rsid w:val="00626907"/>
    <w:rsid w:val="00631F60"/>
    <w:rsid w:val="00634295"/>
    <w:rsid w:val="00643CB3"/>
    <w:rsid w:val="00643DCC"/>
    <w:rsid w:val="0064561E"/>
    <w:rsid w:val="00645675"/>
    <w:rsid w:val="0064693F"/>
    <w:rsid w:val="00646ADF"/>
    <w:rsid w:val="00653221"/>
    <w:rsid w:val="00656042"/>
    <w:rsid w:val="00656E31"/>
    <w:rsid w:val="00680A0B"/>
    <w:rsid w:val="0068285C"/>
    <w:rsid w:val="006853E7"/>
    <w:rsid w:val="00687E55"/>
    <w:rsid w:val="006936AD"/>
    <w:rsid w:val="006A1B3F"/>
    <w:rsid w:val="006A5DC8"/>
    <w:rsid w:val="006A764E"/>
    <w:rsid w:val="006B2E35"/>
    <w:rsid w:val="006C51AF"/>
    <w:rsid w:val="006D06B7"/>
    <w:rsid w:val="006D3F63"/>
    <w:rsid w:val="006D54C1"/>
    <w:rsid w:val="006E28C0"/>
    <w:rsid w:val="006E79BC"/>
    <w:rsid w:val="00703A44"/>
    <w:rsid w:val="00705609"/>
    <w:rsid w:val="00715594"/>
    <w:rsid w:val="00716F77"/>
    <w:rsid w:val="00725F70"/>
    <w:rsid w:val="00732A0E"/>
    <w:rsid w:val="00733EEF"/>
    <w:rsid w:val="00745377"/>
    <w:rsid w:val="00745AA8"/>
    <w:rsid w:val="00751178"/>
    <w:rsid w:val="007522FF"/>
    <w:rsid w:val="00754342"/>
    <w:rsid w:val="0076082B"/>
    <w:rsid w:val="007616AD"/>
    <w:rsid w:val="00763AA3"/>
    <w:rsid w:val="00765588"/>
    <w:rsid w:val="00773322"/>
    <w:rsid w:val="00774B2E"/>
    <w:rsid w:val="007767AE"/>
    <w:rsid w:val="00776BCB"/>
    <w:rsid w:val="00787100"/>
    <w:rsid w:val="007A2BE9"/>
    <w:rsid w:val="007A472C"/>
    <w:rsid w:val="007A5FA5"/>
    <w:rsid w:val="007B5D8C"/>
    <w:rsid w:val="007C08D2"/>
    <w:rsid w:val="007C6D14"/>
    <w:rsid w:val="007D0558"/>
    <w:rsid w:val="007D3479"/>
    <w:rsid w:val="007E02C2"/>
    <w:rsid w:val="007E64E3"/>
    <w:rsid w:val="007F732B"/>
    <w:rsid w:val="008018A9"/>
    <w:rsid w:val="00801F0C"/>
    <w:rsid w:val="00810BC8"/>
    <w:rsid w:val="008124F5"/>
    <w:rsid w:val="00813EE7"/>
    <w:rsid w:val="00815821"/>
    <w:rsid w:val="00817561"/>
    <w:rsid w:val="00822A17"/>
    <w:rsid w:val="0083566F"/>
    <w:rsid w:val="00836CE1"/>
    <w:rsid w:val="00842142"/>
    <w:rsid w:val="00842F4A"/>
    <w:rsid w:val="00844789"/>
    <w:rsid w:val="0084547A"/>
    <w:rsid w:val="008502B5"/>
    <w:rsid w:val="00856B1C"/>
    <w:rsid w:val="00865706"/>
    <w:rsid w:val="00873965"/>
    <w:rsid w:val="0088207B"/>
    <w:rsid w:val="00886549"/>
    <w:rsid w:val="00890BE0"/>
    <w:rsid w:val="008924AE"/>
    <w:rsid w:val="008954E8"/>
    <w:rsid w:val="00896C10"/>
    <w:rsid w:val="00896FAF"/>
    <w:rsid w:val="008A05CA"/>
    <w:rsid w:val="008A4378"/>
    <w:rsid w:val="008A6998"/>
    <w:rsid w:val="008B1D3E"/>
    <w:rsid w:val="008B38A9"/>
    <w:rsid w:val="008B51F0"/>
    <w:rsid w:val="008C0E13"/>
    <w:rsid w:val="008C26B4"/>
    <w:rsid w:val="008C3A74"/>
    <w:rsid w:val="008C3DA7"/>
    <w:rsid w:val="008D0937"/>
    <w:rsid w:val="008D2A24"/>
    <w:rsid w:val="008D62B2"/>
    <w:rsid w:val="008E4FDC"/>
    <w:rsid w:val="008E743B"/>
    <w:rsid w:val="008F3DBC"/>
    <w:rsid w:val="00900275"/>
    <w:rsid w:val="009015A9"/>
    <w:rsid w:val="00903254"/>
    <w:rsid w:val="00923016"/>
    <w:rsid w:val="00923E8B"/>
    <w:rsid w:val="009246AE"/>
    <w:rsid w:val="009250DD"/>
    <w:rsid w:val="00927E8C"/>
    <w:rsid w:val="009302E6"/>
    <w:rsid w:val="0093315A"/>
    <w:rsid w:val="00935D38"/>
    <w:rsid w:val="00940658"/>
    <w:rsid w:val="00950414"/>
    <w:rsid w:val="009539AF"/>
    <w:rsid w:val="0095454A"/>
    <w:rsid w:val="00956825"/>
    <w:rsid w:val="009621E4"/>
    <w:rsid w:val="00964DFD"/>
    <w:rsid w:val="009808F3"/>
    <w:rsid w:val="009843B5"/>
    <w:rsid w:val="009854D7"/>
    <w:rsid w:val="00985696"/>
    <w:rsid w:val="00990A0E"/>
    <w:rsid w:val="00992114"/>
    <w:rsid w:val="00994A04"/>
    <w:rsid w:val="009A04AF"/>
    <w:rsid w:val="009A0904"/>
    <w:rsid w:val="009A34FE"/>
    <w:rsid w:val="009A49B7"/>
    <w:rsid w:val="009A4BF0"/>
    <w:rsid w:val="009D1742"/>
    <w:rsid w:val="009D5A4F"/>
    <w:rsid w:val="009D74E5"/>
    <w:rsid w:val="009E0D3C"/>
    <w:rsid w:val="009E487D"/>
    <w:rsid w:val="009E5464"/>
    <w:rsid w:val="009F22A3"/>
    <w:rsid w:val="00A05A78"/>
    <w:rsid w:val="00A07D21"/>
    <w:rsid w:val="00A16D05"/>
    <w:rsid w:val="00A235D0"/>
    <w:rsid w:val="00A23CE7"/>
    <w:rsid w:val="00A24A98"/>
    <w:rsid w:val="00A30827"/>
    <w:rsid w:val="00A35CEC"/>
    <w:rsid w:val="00A400A3"/>
    <w:rsid w:val="00A460C3"/>
    <w:rsid w:val="00A463EC"/>
    <w:rsid w:val="00A665BF"/>
    <w:rsid w:val="00A75AFC"/>
    <w:rsid w:val="00A80044"/>
    <w:rsid w:val="00A83C6B"/>
    <w:rsid w:val="00A84540"/>
    <w:rsid w:val="00A90175"/>
    <w:rsid w:val="00A9336E"/>
    <w:rsid w:val="00A934AD"/>
    <w:rsid w:val="00A93A12"/>
    <w:rsid w:val="00A94051"/>
    <w:rsid w:val="00AA094C"/>
    <w:rsid w:val="00AA3971"/>
    <w:rsid w:val="00AA4CCB"/>
    <w:rsid w:val="00AA5E92"/>
    <w:rsid w:val="00AA6D55"/>
    <w:rsid w:val="00AA787B"/>
    <w:rsid w:val="00AB3857"/>
    <w:rsid w:val="00AB5CAC"/>
    <w:rsid w:val="00AB6578"/>
    <w:rsid w:val="00AC00C4"/>
    <w:rsid w:val="00AC4E32"/>
    <w:rsid w:val="00AC4F3D"/>
    <w:rsid w:val="00AD3CA4"/>
    <w:rsid w:val="00AD7605"/>
    <w:rsid w:val="00AE1438"/>
    <w:rsid w:val="00AF0447"/>
    <w:rsid w:val="00AF3D4F"/>
    <w:rsid w:val="00AF4725"/>
    <w:rsid w:val="00AF58B0"/>
    <w:rsid w:val="00AF750C"/>
    <w:rsid w:val="00B0134B"/>
    <w:rsid w:val="00B01C8F"/>
    <w:rsid w:val="00B06049"/>
    <w:rsid w:val="00B23A27"/>
    <w:rsid w:val="00B31318"/>
    <w:rsid w:val="00B420BE"/>
    <w:rsid w:val="00B438FC"/>
    <w:rsid w:val="00B4604B"/>
    <w:rsid w:val="00B51908"/>
    <w:rsid w:val="00B52548"/>
    <w:rsid w:val="00B5624E"/>
    <w:rsid w:val="00B579FF"/>
    <w:rsid w:val="00B62567"/>
    <w:rsid w:val="00B7715F"/>
    <w:rsid w:val="00B80247"/>
    <w:rsid w:val="00B81C7A"/>
    <w:rsid w:val="00B95BF7"/>
    <w:rsid w:val="00B9702E"/>
    <w:rsid w:val="00BB4BE3"/>
    <w:rsid w:val="00BB6999"/>
    <w:rsid w:val="00BB6E24"/>
    <w:rsid w:val="00BC3B18"/>
    <w:rsid w:val="00BC51B9"/>
    <w:rsid w:val="00BC541B"/>
    <w:rsid w:val="00BD1E62"/>
    <w:rsid w:val="00BE2DCA"/>
    <w:rsid w:val="00BE5D2C"/>
    <w:rsid w:val="00BF3A3D"/>
    <w:rsid w:val="00C03BBA"/>
    <w:rsid w:val="00C122AD"/>
    <w:rsid w:val="00C125E8"/>
    <w:rsid w:val="00C14E48"/>
    <w:rsid w:val="00C151FF"/>
    <w:rsid w:val="00C17BED"/>
    <w:rsid w:val="00C20204"/>
    <w:rsid w:val="00C20F21"/>
    <w:rsid w:val="00C4434C"/>
    <w:rsid w:val="00C46140"/>
    <w:rsid w:val="00C5400B"/>
    <w:rsid w:val="00C55214"/>
    <w:rsid w:val="00C66CB2"/>
    <w:rsid w:val="00C73AF8"/>
    <w:rsid w:val="00C77CBD"/>
    <w:rsid w:val="00C81AD4"/>
    <w:rsid w:val="00C83CB1"/>
    <w:rsid w:val="00C86C04"/>
    <w:rsid w:val="00CA105D"/>
    <w:rsid w:val="00CB5AAF"/>
    <w:rsid w:val="00CB729C"/>
    <w:rsid w:val="00CC3044"/>
    <w:rsid w:val="00CC4550"/>
    <w:rsid w:val="00CC7AB3"/>
    <w:rsid w:val="00CD23CC"/>
    <w:rsid w:val="00CD30C8"/>
    <w:rsid w:val="00CD37C4"/>
    <w:rsid w:val="00CD4B15"/>
    <w:rsid w:val="00CD5481"/>
    <w:rsid w:val="00CD6E77"/>
    <w:rsid w:val="00CE184D"/>
    <w:rsid w:val="00CE3704"/>
    <w:rsid w:val="00CE6296"/>
    <w:rsid w:val="00CF70B1"/>
    <w:rsid w:val="00D02034"/>
    <w:rsid w:val="00D020D4"/>
    <w:rsid w:val="00D02DC5"/>
    <w:rsid w:val="00D0352B"/>
    <w:rsid w:val="00D06045"/>
    <w:rsid w:val="00D160A6"/>
    <w:rsid w:val="00D16AE3"/>
    <w:rsid w:val="00D2292E"/>
    <w:rsid w:val="00D23C7B"/>
    <w:rsid w:val="00D31FA9"/>
    <w:rsid w:val="00D3237D"/>
    <w:rsid w:val="00D3335D"/>
    <w:rsid w:val="00D35EFC"/>
    <w:rsid w:val="00D413A4"/>
    <w:rsid w:val="00D4722C"/>
    <w:rsid w:val="00D55DE9"/>
    <w:rsid w:val="00D66E6E"/>
    <w:rsid w:val="00D70E64"/>
    <w:rsid w:val="00D73CAF"/>
    <w:rsid w:val="00D75C6B"/>
    <w:rsid w:val="00D7709D"/>
    <w:rsid w:val="00D84063"/>
    <w:rsid w:val="00D949E4"/>
    <w:rsid w:val="00D95A4B"/>
    <w:rsid w:val="00D9798F"/>
    <w:rsid w:val="00DA05B2"/>
    <w:rsid w:val="00DA6B6C"/>
    <w:rsid w:val="00DA7924"/>
    <w:rsid w:val="00DB1158"/>
    <w:rsid w:val="00DB4833"/>
    <w:rsid w:val="00DC5E7B"/>
    <w:rsid w:val="00DD01B3"/>
    <w:rsid w:val="00DD0657"/>
    <w:rsid w:val="00DD0A47"/>
    <w:rsid w:val="00DD3700"/>
    <w:rsid w:val="00DD4325"/>
    <w:rsid w:val="00DD55C3"/>
    <w:rsid w:val="00DE2428"/>
    <w:rsid w:val="00DE293E"/>
    <w:rsid w:val="00DE444E"/>
    <w:rsid w:val="00DE51A0"/>
    <w:rsid w:val="00DF405E"/>
    <w:rsid w:val="00E07F6A"/>
    <w:rsid w:val="00E16C96"/>
    <w:rsid w:val="00E2066B"/>
    <w:rsid w:val="00E24B44"/>
    <w:rsid w:val="00E3040B"/>
    <w:rsid w:val="00E354D8"/>
    <w:rsid w:val="00E35817"/>
    <w:rsid w:val="00E360AA"/>
    <w:rsid w:val="00E36B2C"/>
    <w:rsid w:val="00E406DF"/>
    <w:rsid w:val="00E4090C"/>
    <w:rsid w:val="00E519A0"/>
    <w:rsid w:val="00E542FA"/>
    <w:rsid w:val="00E558CE"/>
    <w:rsid w:val="00E56C2C"/>
    <w:rsid w:val="00E60524"/>
    <w:rsid w:val="00E60B71"/>
    <w:rsid w:val="00E62B16"/>
    <w:rsid w:val="00E703E0"/>
    <w:rsid w:val="00E70D40"/>
    <w:rsid w:val="00E73176"/>
    <w:rsid w:val="00E87F0B"/>
    <w:rsid w:val="00E9035E"/>
    <w:rsid w:val="00E97452"/>
    <w:rsid w:val="00EB46B2"/>
    <w:rsid w:val="00EB754A"/>
    <w:rsid w:val="00EB77B6"/>
    <w:rsid w:val="00EC2E20"/>
    <w:rsid w:val="00EC38E5"/>
    <w:rsid w:val="00ED4654"/>
    <w:rsid w:val="00EE082A"/>
    <w:rsid w:val="00EE0963"/>
    <w:rsid w:val="00EE56D3"/>
    <w:rsid w:val="00EF1F45"/>
    <w:rsid w:val="00EF43F2"/>
    <w:rsid w:val="00F037E7"/>
    <w:rsid w:val="00F0660F"/>
    <w:rsid w:val="00F06B48"/>
    <w:rsid w:val="00F16137"/>
    <w:rsid w:val="00F23038"/>
    <w:rsid w:val="00F315A9"/>
    <w:rsid w:val="00F33243"/>
    <w:rsid w:val="00F54BC9"/>
    <w:rsid w:val="00F5670E"/>
    <w:rsid w:val="00F652C8"/>
    <w:rsid w:val="00F801C9"/>
    <w:rsid w:val="00F85071"/>
    <w:rsid w:val="00F870CC"/>
    <w:rsid w:val="00F900BE"/>
    <w:rsid w:val="00FA1A16"/>
    <w:rsid w:val="00FA6029"/>
    <w:rsid w:val="00FB1479"/>
    <w:rsid w:val="00FB545D"/>
    <w:rsid w:val="00FD300B"/>
    <w:rsid w:val="00FD3E86"/>
    <w:rsid w:val="00FD567E"/>
    <w:rsid w:val="00FD7B39"/>
    <w:rsid w:val="00FE0FF1"/>
    <w:rsid w:val="00FE3E3F"/>
    <w:rsid w:val="00FE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20BA-81DC-4756-8746-891DCDE4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251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XTreme.ws</cp:lastModifiedBy>
  <cp:revision>9</cp:revision>
  <cp:lastPrinted>2019-06-20T08:19:00Z</cp:lastPrinted>
  <dcterms:created xsi:type="dcterms:W3CDTF">2020-05-18T06:05:00Z</dcterms:created>
  <dcterms:modified xsi:type="dcterms:W3CDTF">2020-05-21T08:18:00Z</dcterms:modified>
</cp:coreProperties>
</file>