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48" w:rsidRDefault="002A6248" w:rsidP="002A6248">
      <w:pPr>
        <w:pStyle w:val="a3"/>
        <w:ind w:firstLine="708"/>
        <w:rPr>
          <w:rStyle w:val="a4"/>
          <w:b w:val="0"/>
          <w:sz w:val="26"/>
          <w:szCs w:val="26"/>
        </w:rPr>
      </w:pPr>
    </w:p>
    <w:p w:rsidR="00541FDE" w:rsidRDefault="00AE6B8C" w:rsidP="002A6248">
      <w:pPr>
        <w:pStyle w:val="a3"/>
        <w:ind w:firstLine="708"/>
        <w:rPr>
          <w:sz w:val="26"/>
          <w:szCs w:val="26"/>
        </w:rPr>
      </w:pPr>
      <w:r w:rsidRPr="00A444F7">
        <w:rPr>
          <w:rStyle w:val="a4"/>
          <w:b w:val="0"/>
          <w:sz w:val="26"/>
          <w:szCs w:val="26"/>
        </w:rPr>
        <w:t xml:space="preserve">Министерство конкурентной политики </w:t>
      </w:r>
      <w:r w:rsidR="00A444F7" w:rsidRPr="00A444F7">
        <w:rPr>
          <w:rStyle w:val="a4"/>
          <w:b w:val="0"/>
          <w:sz w:val="26"/>
          <w:szCs w:val="26"/>
        </w:rPr>
        <w:t>Калужской области доводит до сведения индивидуальных предпринимателей и руководителей предприятий общественного питания</w:t>
      </w:r>
      <w:r w:rsidR="00A444F7">
        <w:rPr>
          <w:rStyle w:val="a4"/>
          <w:b w:val="0"/>
          <w:sz w:val="26"/>
          <w:szCs w:val="26"/>
        </w:rPr>
        <w:t xml:space="preserve"> </w:t>
      </w:r>
      <w:r w:rsidR="002848F6">
        <w:rPr>
          <w:rStyle w:val="a4"/>
          <w:b w:val="0"/>
          <w:sz w:val="26"/>
          <w:szCs w:val="26"/>
        </w:rPr>
        <w:t>о том, что на базе федеральной выставочной площадки «</w:t>
      </w:r>
      <w:proofErr w:type="spellStart"/>
      <w:r w:rsidR="002848F6">
        <w:rPr>
          <w:rStyle w:val="a4"/>
          <w:b w:val="0"/>
          <w:sz w:val="26"/>
          <w:szCs w:val="26"/>
        </w:rPr>
        <w:t>ВсероссийскаяВыставка</w:t>
      </w:r>
      <w:r w:rsidR="000F64A5">
        <w:rPr>
          <w:rStyle w:val="a4"/>
          <w:b w:val="0"/>
          <w:sz w:val="26"/>
          <w:szCs w:val="26"/>
        </w:rPr>
        <w:t>.РФ</w:t>
      </w:r>
      <w:proofErr w:type="spellEnd"/>
      <w:proofErr w:type="gramStart"/>
      <w:r w:rsidR="000F64A5">
        <w:rPr>
          <w:rStyle w:val="a4"/>
          <w:b w:val="0"/>
          <w:sz w:val="26"/>
          <w:szCs w:val="26"/>
        </w:rPr>
        <w:t xml:space="preserve">»  </w:t>
      </w:r>
      <w:r w:rsidR="002848F6" w:rsidRPr="002848F6">
        <w:rPr>
          <w:rStyle w:val="a5"/>
          <w:b/>
          <w:sz w:val="26"/>
          <w:szCs w:val="26"/>
        </w:rPr>
        <w:t>c</w:t>
      </w:r>
      <w:proofErr w:type="gramEnd"/>
      <w:r w:rsidR="002848F6" w:rsidRPr="002848F6">
        <w:rPr>
          <w:rStyle w:val="a5"/>
          <w:b/>
          <w:sz w:val="26"/>
          <w:szCs w:val="26"/>
        </w:rPr>
        <w:t xml:space="preserve"> 12 ноября 2018г. по 31 марта 2019г.</w:t>
      </w:r>
      <w:r w:rsidR="0054242A">
        <w:rPr>
          <w:rStyle w:val="a5"/>
          <w:b/>
          <w:sz w:val="26"/>
          <w:szCs w:val="26"/>
        </w:rPr>
        <w:t xml:space="preserve"> </w:t>
      </w:r>
      <w:r w:rsidR="002848F6" w:rsidRPr="002848F6">
        <w:rPr>
          <w:rStyle w:val="a5"/>
          <w:b/>
          <w:sz w:val="26"/>
          <w:szCs w:val="26"/>
        </w:rPr>
        <w:t>будет про</w:t>
      </w:r>
      <w:r w:rsidR="002848F6">
        <w:rPr>
          <w:rStyle w:val="a5"/>
          <w:b/>
          <w:sz w:val="26"/>
          <w:szCs w:val="26"/>
        </w:rPr>
        <w:t>ходить</w:t>
      </w:r>
      <w:r w:rsidR="000F64A5">
        <w:rPr>
          <w:rStyle w:val="a5"/>
          <w:b/>
          <w:sz w:val="26"/>
          <w:szCs w:val="26"/>
        </w:rPr>
        <w:t xml:space="preserve"> </w:t>
      </w:r>
      <w:r w:rsidRPr="002848F6">
        <w:rPr>
          <w:rStyle w:val="a4"/>
          <w:sz w:val="26"/>
          <w:szCs w:val="26"/>
        </w:rPr>
        <w:t>«Всероссийская выставка ресторанного бизнес</w:t>
      </w:r>
      <w:r w:rsidR="000F64A5">
        <w:rPr>
          <w:rStyle w:val="a4"/>
          <w:sz w:val="26"/>
          <w:szCs w:val="26"/>
        </w:rPr>
        <w:t xml:space="preserve">а </w:t>
      </w:r>
      <w:r w:rsidRPr="002848F6">
        <w:rPr>
          <w:rStyle w:val="a4"/>
          <w:sz w:val="26"/>
          <w:szCs w:val="26"/>
        </w:rPr>
        <w:t>и предприятий общественного питания»</w:t>
      </w:r>
      <w:r w:rsidR="000F64A5">
        <w:rPr>
          <w:rStyle w:val="a4"/>
          <w:sz w:val="26"/>
          <w:szCs w:val="26"/>
        </w:rPr>
        <w:t xml:space="preserve">. </w:t>
      </w:r>
      <w:r w:rsidR="000F64A5" w:rsidRPr="000F64A5">
        <w:rPr>
          <w:rStyle w:val="a4"/>
          <w:b w:val="0"/>
          <w:sz w:val="26"/>
          <w:szCs w:val="26"/>
        </w:rPr>
        <w:t xml:space="preserve">К участию в выставке приглашаются  предприятия общественного питания </w:t>
      </w:r>
      <w:r w:rsidR="000F64A5">
        <w:rPr>
          <w:sz w:val="26"/>
          <w:szCs w:val="26"/>
        </w:rPr>
        <w:t xml:space="preserve"> (рестораны, кафе, пиццерии, кондитерские и другие предприятия общественного питания).</w:t>
      </w:r>
      <w:r w:rsidR="00541FDE">
        <w:rPr>
          <w:sz w:val="26"/>
          <w:szCs w:val="26"/>
        </w:rPr>
        <w:t xml:space="preserve"> </w:t>
      </w:r>
    </w:p>
    <w:p w:rsidR="00AE6B8C" w:rsidRPr="000F64A5" w:rsidRDefault="00541FDE" w:rsidP="002A6248">
      <w:pPr>
        <w:pStyle w:val="a3"/>
        <w:ind w:firstLine="708"/>
        <w:rPr>
          <w:bCs/>
          <w:sz w:val="26"/>
          <w:szCs w:val="26"/>
        </w:rPr>
      </w:pPr>
      <w:r>
        <w:rPr>
          <w:sz w:val="26"/>
          <w:szCs w:val="26"/>
        </w:rPr>
        <w:t xml:space="preserve">Более подробную информацию можно получить на </w:t>
      </w:r>
      <w:r>
        <w:rPr>
          <w:rStyle w:val="a4"/>
          <w:b w:val="0"/>
          <w:sz w:val="26"/>
          <w:szCs w:val="26"/>
        </w:rPr>
        <w:t xml:space="preserve">федеральной выставочной площадке </w:t>
      </w:r>
      <w:hyperlink w:history="1">
        <w:r w:rsidRPr="007F0DC3">
          <w:rPr>
            <w:rStyle w:val="a7"/>
            <w:sz w:val="26"/>
            <w:szCs w:val="26"/>
            <w:lang w:val="en-US"/>
          </w:rPr>
          <w:t>http</w:t>
        </w:r>
        <w:r w:rsidRPr="007F0DC3">
          <w:rPr>
            <w:rStyle w:val="a7"/>
            <w:sz w:val="26"/>
            <w:szCs w:val="26"/>
          </w:rPr>
          <w:t>://«ВсероссийскаяВыставка.РФ»</w:t>
        </w:r>
      </w:hyperlink>
      <w:r w:rsidRPr="00541FDE">
        <w:rPr>
          <w:rStyle w:val="a4"/>
          <w:b w:val="0"/>
          <w:sz w:val="26"/>
          <w:szCs w:val="26"/>
        </w:rPr>
        <w:t xml:space="preserve"> </w:t>
      </w:r>
      <w:r>
        <w:rPr>
          <w:rStyle w:val="a4"/>
          <w:b w:val="0"/>
          <w:sz w:val="26"/>
          <w:szCs w:val="26"/>
        </w:rPr>
        <w:t xml:space="preserve"> в разделе «Досуг» или «Бизнес».</w:t>
      </w:r>
      <w:r w:rsidR="00AE6B8C" w:rsidRPr="000F64A5">
        <w:rPr>
          <w:sz w:val="26"/>
          <w:szCs w:val="26"/>
        </w:rPr>
        <w:br/>
      </w:r>
      <w:r w:rsidR="00AE6B8C" w:rsidRPr="00A444F7">
        <w:rPr>
          <w:sz w:val="26"/>
          <w:szCs w:val="26"/>
        </w:rPr>
        <w:br/>
      </w:r>
      <w:r w:rsidR="002A6248">
        <w:rPr>
          <w:sz w:val="26"/>
          <w:szCs w:val="26"/>
        </w:rPr>
        <w:t xml:space="preserve">            </w:t>
      </w:r>
      <w:r w:rsidR="00AE6B8C" w:rsidRPr="00A444F7">
        <w:rPr>
          <w:sz w:val="26"/>
          <w:szCs w:val="26"/>
        </w:rPr>
        <w:t>Для посетителей выставки вход свободный и не требует регистрации.</w:t>
      </w:r>
      <w:r>
        <w:rPr>
          <w:sz w:val="26"/>
          <w:szCs w:val="26"/>
        </w:rPr>
        <w:t xml:space="preserve"> Устроители выставки приглашают</w:t>
      </w:r>
      <w:r w:rsidR="00AE6B8C" w:rsidRPr="00A444F7">
        <w:rPr>
          <w:sz w:val="26"/>
          <w:szCs w:val="26"/>
        </w:rPr>
        <w:t xml:space="preserve"> всех познакомиться с лучшими ресторанами, кафе и другими заведениями общественного питания России. Оценить красоту интерьера, ознакомиться с оригинальностью меню, прочитать о традициях заведения, узнать секреты шеф-повара и почерпнуть много нового и интересного, а так же составить персональный незабываемый гастрономический тур.</w:t>
      </w:r>
      <w:r w:rsidR="00AE6B8C" w:rsidRPr="00A444F7">
        <w:rPr>
          <w:sz w:val="26"/>
          <w:szCs w:val="26"/>
        </w:rPr>
        <w:br/>
        <w:t>«Всероссийская выставка ресторанного бизнеса и предприятий общественного питания» - одно из центральных выставочных мероприятий в 2018-2019гг. призвано содействовать развитию системы общественного питания РФ.</w:t>
      </w:r>
    </w:p>
    <w:p w:rsidR="00AE6B8C" w:rsidRPr="00AE6B8C" w:rsidRDefault="000F64A5" w:rsidP="000F64A5">
      <w:pPr>
        <w:spacing w:after="0" w:line="240" w:lineRule="auto"/>
        <w:rPr>
          <w:rFonts w:eastAsia="Times New Roman"/>
          <w:szCs w:val="26"/>
          <w:lang w:eastAsia="ru-RU"/>
        </w:rPr>
      </w:pPr>
      <w:r>
        <w:rPr>
          <w:rFonts w:eastAsia="Times New Roman"/>
          <w:b/>
          <w:bCs/>
          <w:szCs w:val="26"/>
          <w:lang w:eastAsia="ru-RU"/>
        </w:rPr>
        <w:t xml:space="preserve"> </w:t>
      </w:r>
    </w:p>
    <w:p w:rsidR="00ED15A3" w:rsidRDefault="00ED15A3" w:rsidP="000F64A5">
      <w:pPr>
        <w:rPr>
          <w:szCs w:val="26"/>
        </w:rPr>
      </w:pPr>
      <w:bookmarkStart w:id="0" w:name="_GoBack"/>
      <w:bookmarkEnd w:id="0"/>
    </w:p>
    <w:sectPr w:rsidR="00ED15A3" w:rsidSect="00ED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8C"/>
    <w:rsid w:val="000026AE"/>
    <w:rsid w:val="000110A0"/>
    <w:rsid w:val="000142A4"/>
    <w:rsid w:val="00017B6F"/>
    <w:rsid w:val="00020B0D"/>
    <w:rsid w:val="00023628"/>
    <w:rsid w:val="000347CF"/>
    <w:rsid w:val="000512FA"/>
    <w:rsid w:val="00056CB9"/>
    <w:rsid w:val="0005797B"/>
    <w:rsid w:val="000627C8"/>
    <w:rsid w:val="000933F7"/>
    <w:rsid w:val="000B0558"/>
    <w:rsid w:val="000D0878"/>
    <w:rsid w:val="000D575D"/>
    <w:rsid w:val="000E314D"/>
    <w:rsid w:val="000F1295"/>
    <w:rsid w:val="000F3CC2"/>
    <w:rsid w:val="000F64A5"/>
    <w:rsid w:val="00112BC5"/>
    <w:rsid w:val="0013252A"/>
    <w:rsid w:val="00136E24"/>
    <w:rsid w:val="00145AB6"/>
    <w:rsid w:val="00147707"/>
    <w:rsid w:val="00167E1C"/>
    <w:rsid w:val="00180A97"/>
    <w:rsid w:val="0018244E"/>
    <w:rsid w:val="00184C55"/>
    <w:rsid w:val="001C0EF8"/>
    <w:rsid w:val="001C7D2A"/>
    <w:rsid w:val="001D29C9"/>
    <w:rsid w:val="001E06A7"/>
    <w:rsid w:val="001E0D01"/>
    <w:rsid w:val="001F50AE"/>
    <w:rsid w:val="0020302A"/>
    <w:rsid w:val="00207E04"/>
    <w:rsid w:val="00210B4F"/>
    <w:rsid w:val="00215067"/>
    <w:rsid w:val="00224205"/>
    <w:rsid w:val="00230D7E"/>
    <w:rsid w:val="002411BD"/>
    <w:rsid w:val="00241AE5"/>
    <w:rsid w:val="00251808"/>
    <w:rsid w:val="00253BC8"/>
    <w:rsid w:val="002552CB"/>
    <w:rsid w:val="00274367"/>
    <w:rsid w:val="002755E3"/>
    <w:rsid w:val="002817D4"/>
    <w:rsid w:val="002848F6"/>
    <w:rsid w:val="00292AC8"/>
    <w:rsid w:val="00292E1F"/>
    <w:rsid w:val="0029386A"/>
    <w:rsid w:val="00294FAC"/>
    <w:rsid w:val="002A2A19"/>
    <w:rsid w:val="002A4F89"/>
    <w:rsid w:val="002A6248"/>
    <w:rsid w:val="002B732C"/>
    <w:rsid w:val="002B74E5"/>
    <w:rsid w:val="002C72C9"/>
    <w:rsid w:val="002D4231"/>
    <w:rsid w:val="002D7DBC"/>
    <w:rsid w:val="002E762A"/>
    <w:rsid w:val="002F1376"/>
    <w:rsid w:val="002F3A3A"/>
    <w:rsid w:val="002F4AE8"/>
    <w:rsid w:val="0030763B"/>
    <w:rsid w:val="00316B82"/>
    <w:rsid w:val="00343631"/>
    <w:rsid w:val="00347172"/>
    <w:rsid w:val="003541C6"/>
    <w:rsid w:val="0036000E"/>
    <w:rsid w:val="00362A6C"/>
    <w:rsid w:val="00374070"/>
    <w:rsid w:val="00374E08"/>
    <w:rsid w:val="003A413C"/>
    <w:rsid w:val="003A7FBD"/>
    <w:rsid w:val="003C064B"/>
    <w:rsid w:val="003C0996"/>
    <w:rsid w:val="003C5071"/>
    <w:rsid w:val="003C5F0E"/>
    <w:rsid w:val="003D2143"/>
    <w:rsid w:val="003D3B01"/>
    <w:rsid w:val="003D6E55"/>
    <w:rsid w:val="003E16EB"/>
    <w:rsid w:val="003F2D40"/>
    <w:rsid w:val="003F7888"/>
    <w:rsid w:val="003F78AF"/>
    <w:rsid w:val="00400E54"/>
    <w:rsid w:val="00403431"/>
    <w:rsid w:val="00403612"/>
    <w:rsid w:val="004057C6"/>
    <w:rsid w:val="004064E5"/>
    <w:rsid w:val="004071A0"/>
    <w:rsid w:val="0041076E"/>
    <w:rsid w:val="00423176"/>
    <w:rsid w:val="00436E16"/>
    <w:rsid w:val="00440F9B"/>
    <w:rsid w:val="00442E94"/>
    <w:rsid w:val="00447EC4"/>
    <w:rsid w:val="00456C0A"/>
    <w:rsid w:val="0045773F"/>
    <w:rsid w:val="00467DA9"/>
    <w:rsid w:val="00481BD5"/>
    <w:rsid w:val="00482D49"/>
    <w:rsid w:val="00495A31"/>
    <w:rsid w:val="004A23A8"/>
    <w:rsid w:val="004B2A32"/>
    <w:rsid w:val="004D313F"/>
    <w:rsid w:val="004D344A"/>
    <w:rsid w:val="004E7F01"/>
    <w:rsid w:val="0050494D"/>
    <w:rsid w:val="00504A0F"/>
    <w:rsid w:val="005250A5"/>
    <w:rsid w:val="00526218"/>
    <w:rsid w:val="00526C90"/>
    <w:rsid w:val="005321AE"/>
    <w:rsid w:val="00535CB7"/>
    <w:rsid w:val="005404D9"/>
    <w:rsid w:val="00541FDE"/>
    <w:rsid w:val="0054242A"/>
    <w:rsid w:val="00545664"/>
    <w:rsid w:val="0055368A"/>
    <w:rsid w:val="0055505B"/>
    <w:rsid w:val="00555377"/>
    <w:rsid w:val="00555ACC"/>
    <w:rsid w:val="00565214"/>
    <w:rsid w:val="00571055"/>
    <w:rsid w:val="005725A2"/>
    <w:rsid w:val="0058626A"/>
    <w:rsid w:val="005B1FE2"/>
    <w:rsid w:val="005B40FF"/>
    <w:rsid w:val="005D534A"/>
    <w:rsid w:val="005F46EF"/>
    <w:rsid w:val="00605AAE"/>
    <w:rsid w:val="00616B71"/>
    <w:rsid w:val="0061732D"/>
    <w:rsid w:val="006314C4"/>
    <w:rsid w:val="006346F2"/>
    <w:rsid w:val="0063654D"/>
    <w:rsid w:val="006422D4"/>
    <w:rsid w:val="00642921"/>
    <w:rsid w:val="00644776"/>
    <w:rsid w:val="00652256"/>
    <w:rsid w:val="00655CC7"/>
    <w:rsid w:val="00664E9D"/>
    <w:rsid w:val="00674716"/>
    <w:rsid w:val="00683D0C"/>
    <w:rsid w:val="00691F16"/>
    <w:rsid w:val="006A1B0C"/>
    <w:rsid w:val="006B29D4"/>
    <w:rsid w:val="006C213A"/>
    <w:rsid w:val="006C22A7"/>
    <w:rsid w:val="006C7D55"/>
    <w:rsid w:val="006D2D4A"/>
    <w:rsid w:val="006D3766"/>
    <w:rsid w:val="006D5219"/>
    <w:rsid w:val="006E0D11"/>
    <w:rsid w:val="006F5B09"/>
    <w:rsid w:val="00700717"/>
    <w:rsid w:val="00703360"/>
    <w:rsid w:val="00707C83"/>
    <w:rsid w:val="00710B36"/>
    <w:rsid w:val="00717AC4"/>
    <w:rsid w:val="00720C53"/>
    <w:rsid w:val="00731C86"/>
    <w:rsid w:val="007371A7"/>
    <w:rsid w:val="00744EA4"/>
    <w:rsid w:val="007455BB"/>
    <w:rsid w:val="00750C4B"/>
    <w:rsid w:val="0075305B"/>
    <w:rsid w:val="00760F8D"/>
    <w:rsid w:val="00761E32"/>
    <w:rsid w:val="00766A6D"/>
    <w:rsid w:val="00772A83"/>
    <w:rsid w:val="007739BA"/>
    <w:rsid w:val="0078278C"/>
    <w:rsid w:val="00782A6D"/>
    <w:rsid w:val="00791222"/>
    <w:rsid w:val="007A30B4"/>
    <w:rsid w:val="007A4638"/>
    <w:rsid w:val="007A5502"/>
    <w:rsid w:val="007C3417"/>
    <w:rsid w:val="007C5961"/>
    <w:rsid w:val="007D0814"/>
    <w:rsid w:val="007E20BA"/>
    <w:rsid w:val="007E7E31"/>
    <w:rsid w:val="007F02DC"/>
    <w:rsid w:val="007F34E3"/>
    <w:rsid w:val="007F772B"/>
    <w:rsid w:val="00811601"/>
    <w:rsid w:val="00825DCE"/>
    <w:rsid w:val="00837A55"/>
    <w:rsid w:val="008601DC"/>
    <w:rsid w:val="0086048E"/>
    <w:rsid w:val="008611C9"/>
    <w:rsid w:val="0086381C"/>
    <w:rsid w:val="00872B0E"/>
    <w:rsid w:val="00875981"/>
    <w:rsid w:val="00895AFA"/>
    <w:rsid w:val="00896B46"/>
    <w:rsid w:val="008A06F7"/>
    <w:rsid w:val="008A0708"/>
    <w:rsid w:val="008A353B"/>
    <w:rsid w:val="008B1660"/>
    <w:rsid w:val="008B79A2"/>
    <w:rsid w:val="008D0110"/>
    <w:rsid w:val="008D75E1"/>
    <w:rsid w:val="008E2AEB"/>
    <w:rsid w:val="009232C6"/>
    <w:rsid w:val="00925305"/>
    <w:rsid w:val="00931729"/>
    <w:rsid w:val="00967DDC"/>
    <w:rsid w:val="00976D53"/>
    <w:rsid w:val="009802A5"/>
    <w:rsid w:val="00992DA2"/>
    <w:rsid w:val="009946E0"/>
    <w:rsid w:val="00994DC4"/>
    <w:rsid w:val="009A3042"/>
    <w:rsid w:val="009C31C2"/>
    <w:rsid w:val="009D0A4D"/>
    <w:rsid w:val="009D6CC3"/>
    <w:rsid w:val="009E46F7"/>
    <w:rsid w:val="009F3BF9"/>
    <w:rsid w:val="009F5351"/>
    <w:rsid w:val="009F7325"/>
    <w:rsid w:val="009F74EE"/>
    <w:rsid w:val="00A04A28"/>
    <w:rsid w:val="00A1398F"/>
    <w:rsid w:val="00A1504E"/>
    <w:rsid w:val="00A16A1B"/>
    <w:rsid w:val="00A26A4C"/>
    <w:rsid w:val="00A40640"/>
    <w:rsid w:val="00A40B4B"/>
    <w:rsid w:val="00A444F7"/>
    <w:rsid w:val="00A44A27"/>
    <w:rsid w:val="00A52416"/>
    <w:rsid w:val="00A57912"/>
    <w:rsid w:val="00A65F42"/>
    <w:rsid w:val="00A71217"/>
    <w:rsid w:val="00A84312"/>
    <w:rsid w:val="00A84A63"/>
    <w:rsid w:val="00A87400"/>
    <w:rsid w:val="00AA1E40"/>
    <w:rsid w:val="00AB1270"/>
    <w:rsid w:val="00AC2695"/>
    <w:rsid w:val="00AC44E4"/>
    <w:rsid w:val="00AC451A"/>
    <w:rsid w:val="00AE41D7"/>
    <w:rsid w:val="00AE6B8C"/>
    <w:rsid w:val="00AF0C8C"/>
    <w:rsid w:val="00AF6AC5"/>
    <w:rsid w:val="00AF72C2"/>
    <w:rsid w:val="00B0507C"/>
    <w:rsid w:val="00B25DBF"/>
    <w:rsid w:val="00B273DF"/>
    <w:rsid w:val="00B343A8"/>
    <w:rsid w:val="00B34D5D"/>
    <w:rsid w:val="00B35FD1"/>
    <w:rsid w:val="00B36543"/>
    <w:rsid w:val="00B379F0"/>
    <w:rsid w:val="00B40410"/>
    <w:rsid w:val="00B47582"/>
    <w:rsid w:val="00B536F1"/>
    <w:rsid w:val="00B53DE1"/>
    <w:rsid w:val="00B657B0"/>
    <w:rsid w:val="00B772EC"/>
    <w:rsid w:val="00B7752A"/>
    <w:rsid w:val="00B8367C"/>
    <w:rsid w:val="00B91210"/>
    <w:rsid w:val="00B952F6"/>
    <w:rsid w:val="00BA1EA7"/>
    <w:rsid w:val="00BB20A8"/>
    <w:rsid w:val="00BC6727"/>
    <w:rsid w:val="00BD1420"/>
    <w:rsid w:val="00BE5308"/>
    <w:rsid w:val="00BF0AC3"/>
    <w:rsid w:val="00C12AC7"/>
    <w:rsid w:val="00C21FFE"/>
    <w:rsid w:val="00C304AB"/>
    <w:rsid w:val="00C41852"/>
    <w:rsid w:val="00C50541"/>
    <w:rsid w:val="00C50D80"/>
    <w:rsid w:val="00C66A1E"/>
    <w:rsid w:val="00C81B71"/>
    <w:rsid w:val="00C92672"/>
    <w:rsid w:val="00CA25A6"/>
    <w:rsid w:val="00CA448B"/>
    <w:rsid w:val="00CC7BEA"/>
    <w:rsid w:val="00CD1994"/>
    <w:rsid w:val="00CD5612"/>
    <w:rsid w:val="00CE2C47"/>
    <w:rsid w:val="00CE6944"/>
    <w:rsid w:val="00CF2432"/>
    <w:rsid w:val="00D24F2F"/>
    <w:rsid w:val="00D26F3B"/>
    <w:rsid w:val="00D4026A"/>
    <w:rsid w:val="00D43C0D"/>
    <w:rsid w:val="00D636B2"/>
    <w:rsid w:val="00DA305E"/>
    <w:rsid w:val="00DB361C"/>
    <w:rsid w:val="00DB71D7"/>
    <w:rsid w:val="00DD337B"/>
    <w:rsid w:val="00DD3F11"/>
    <w:rsid w:val="00DD566F"/>
    <w:rsid w:val="00DE2AF2"/>
    <w:rsid w:val="00E01187"/>
    <w:rsid w:val="00E063E3"/>
    <w:rsid w:val="00E10064"/>
    <w:rsid w:val="00E402FA"/>
    <w:rsid w:val="00E45B38"/>
    <w:rsid w:val="00E47799"/>
    <w:rsid w:val="00E579D8"/>
    <w:rsid w:val="00E67E2F"/>
    <w:rsid w:val="00E769F6"/>
    <w:rsid w:val="00E94640"/>
    <w:rsid w:val="00EA2223"/>
    <w:rsid w:val="00EB44C6"/>
    <w:rsid w:val="00EB5B6D"/>
    <w:rsid w:val="00EC26B7"/>
    <w:rsid w:val="00EC7B8C"/>
    <w:rsid w:val="00ED15A3"/>
    <w:rsid w:val="00EE7CE9"/>
    <w:rsid w:val="00EF1107"/>
    <w:rsid w:val="00EF449C"/>
    <w:rsid w:val="00F02DB5"/>
    <w:rsid w:val="00F1185C"/>
    <w:rsid w:val="00F16B59"/>
    <w:rsid w:val="00F73D37"/>
    <w:rsid w:val="00F867C2"/>
    <w:rsid w:val="00F90202"/>
    <w:rsid w:val="00FA73FD"/>
    <w:rsid w:val="00FB0D07"/>
    <w:rsid w:val="00FB284F"/>
    <w:rsid w:val="00FC0E2D"/>
    <w:rsid w:val="00FC23B2"/>
    <w:rsid w:val="00FC2606"/>
    <w:rsid w:val="00FD1A34"/>
    <w:rsid w:val="00FE5078"/>
    <w:rsid w:val="00FE719F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332FE-5AA8-415A-A4C3-398910D8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B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B8C"/>
    <w:rPr>
      <w:b/>
      <w:bCs/>
    </w:rPr>
  </w:style>
  <w:style w:type="character" w:styleId="a5">
    <w:name w:val="Emphasis"/>
    <w:basedOn w:val="a0"/>
    <w:uiPriority w:val="20"/>
    <w:qFormat/>
    <w:rsid w:val="00AE6B8C"/>
    <w:rPr>
      <w:i/>
      <w:iCs/>
    </w:rPr>
  </w:style>
  <w:style w:type="paragraph" w:styleId="a6">
    <w:name w:val="No Spacing"/>
    <w:uiPriority w:val="1"/>
    <w:qFormat/>
    <w:rsid w:val="002848F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41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</cp:lastModifiedBy>
  <cp:revision>4</cp:revision>
  <dcterms:created xsi:type="dcterms:W3CDTF">2018-11-06T08:26:00Z</dcterms:created>
  <dcterms:modified xsi:type="dcterms:W3CDTF">2018-11-07T08:31:00Z</dcterms:modified>
</cp:coreProperties>
</file>