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E80F42" w:rsidRDefault="00E80F42" w:rsidP="00E80F42">
      <w:pPr>
        <w:jc w:val="center"/>
        <w:rPr>
          <w:b/>
        </w:rPr>
      </w:pPr>
      <w:r>
        <w:rPr>
          <w:b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015D52" w:rsidRPr="00E80F42" w:rsidRDefault="00E80F42" w:rsidP="00E80F42">
      <w:pPr>
        <w:jc w:val="center"/>
        <w:rPr>
          <w:b/>
        </w:rPr>
      </w:pPr>
      <w:r>
        <w:rPr>
          <w:b/>
        </w:rPr>
        <w:t xml:space="preserve">администрации муниципального района «Мещовский район»  и членов их семей за 2021 год </w:t>
      </w:r>
    </w:p>
    <w:tbl>
      <w:tblPr>
        <w:tblpPr w:leftFromText="180" w:rightFromText="180" w:vertAnchor="text" w:horzAnchor="margin" w:tblpXSpec="center" w:tblpY="168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274"/>
        <w:gridCol w:w="1417"/>
        <w:gridCol w:w="1134"/>
        <w:gridCol w:w="992"/>
        <w:gridCol w:w="1134"/>
        <w:gridCol w:w="1276"/>
        <w:gridCol w:w="1110"/>
        <w:gridCol w:w="24"/>
        <w:gridCol w:w="6"/>
        <w:gridCol w:w="825"/>
        <w:gridCol w:w="19"/>
        <w:gridCol w:w="1138"/>
        <w:gridCol w:w="1701"/>
        <w:gridCol w:w="1842"/>
      </w:tblGrid>
      <w:tr w:rsidR="00AD7994" w:rsidRPr="00E80F42" w:rsidTr="00DB2109">
        <w:trPr>
          <w:trHeight w:val="92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Фамилия, имя, отчество  </w:t>
            </w:r>
          </w:p>
          <w:p w:rsidR="00E80F42" w:rsidRPr="00E80F42" w:rsidRDefault="00E80F42" w:rsidP="00DB2109"/>
          <w:p w:rsidR="00E80F42" w:rsidRPr="00E80F42" w:rsidRDefault="00E80F42" w:rsidP="00DB2109"/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>Общая сумма декларированного годового дохода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pPr>
              <w:jc w:val="center"/>
            </w:pPr>
            <w:r w:rsidRPr="00E80F42">
              <w:rPr>
                <w:bCs/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7994" w:rsidRPr="00E80F42" w:rsidTr="00DB2109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42" w:rsidRPr="00E80F42" w:rsidRDefault="00E80F42" w:rsidP="00DB2109"/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42" w:rsidRPr="00E80F42" w:rsidRDefault="00E80F42" w:rsidP="00DB210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42" w:rsidRPr="00E80F42" w:rsidRDefault="00E80F42" w:rsidP="00DB210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42" w:rsidRPr="00E80F42" w:rsidRDefault="00E80F42" w:rsidP="00DB2109">
            <w:r w:rsidRPr="00E80F42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42" w:rsidRPr="00E80F42" w:rsidRDefault="00E80F42" w:rsidP="00DB2109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42" w:rsidRPr="00E80F42" w:rsidRDefault="00E80F42" w:rsidP="00DB2109"/>
        </w:tc>
      </w:tr>
      <w:tr w:rsidR="00AD7994" w:rsidRPr="00E80F42" w:rsidTr="00DB2109">
        <w:trPr>
          <w:trHeight w:val="983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/>
          <w:p w:rsidR="00AD7994" w:rsidRPr="00E80F42" w:rsidRDefault="00AD7994" w:rsidP="00DB2109">
            <w:proofErr w:type="spellStart"/>
            <w:r w:rsidRPr="00E80F42">
              <w:rPr>
                <w:sz w:val="22"/>
                <w:szCs w:val="22"/>
              </w:rPr>
              <w:t>Каничева</w:t>
            </w:r>
            <w:proofErr w:type="spellEnd"/>
            <w:r w:rsidRPr="00E80F42">
              <w:rPr>
                <w:sz w:val="22"/>
                <w:szCs w:val="22"/>
              </w:rPr>
              <w:t xml:space="preserve"> Диана Владимировна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21"/>
              <w:jc w:val="center"/>
            </w:pPr>
            <w:r>
              <w:rPr>
                <w:sz w:val="22"/>
                <w:szCs w:val="22"/>
              </w:rPr>
              <w:t xml:space="preserve">Председатель КСО МР </w:t>
            </w:r>
            <w:r w:rsidRPr="00E80F42">
              <w:rPr>
                <w:sz w:val="22"/>
                <w:szCs w:val="22"/>
              </w:rPr>
              <w:t xml:space="preserve">«Мещовский район»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</w:pPr>
          </w:p>
          <w:p w:rsidR="00AD7994" w:rsidRPr="00E80F42" w:rsidRDefault="00E46B90" w:rsidP="00DB2109">
            <w:pPr>
              <w:jc w:val="center"/>
            </w:pPr>
            <w:r>
              <w:rPr>
                <w:sz w:val="22"/>
                <w:szCs w:val="22"/>
              </w:rPr>
              <w:t>1 014</w:t>
            </w:r>
            <w:r w:rsidR="00AD7994">
              <w:rPr>
                <w:sz w:val="22"/>
                <w:szCs w:val="22"/>
              </w:rPr>
              <w:t> 825,92</w:t>
            </w:r>
            <w:r w:rsidR="00AD7994" w:rsidRPr="00E80F4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 xml:space="preserve"> 1140,0</w:t>
            </w:r>
          </w:p>
          <w:p w:rsidR="00AD7994" w:rsidRPr="00E80F42" w:rsidRDefault="00AD7994" w:rsidP="00DB2109">
            <w:pPr>
              <w:jc w:val="center"/>
            </w:pPr>
          </w:p>
          <w:p w:rsidR="00AD7994" w:rsidRPr="00E80F42" w:rsidRDefault="00AD7994" w:rsidP="00DB21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 w:rsidRPr="00E80F42">
              <w:rPr>
                <w:sz w:val="22"/>
                <w:szCs w:val="22"/>
              </w:rPr>
              <w:t xml:space="preserve"> 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AD7994" w:rsidRDefault="00AD7994" w:rsidP="00DB2109">
            <w:pPr>
              <w:jc w:val="center"/>
            </w:pPr>
          </w:p>
          <w:p w:rsidR="00AD7994" w:rsidRPr="00E80F42" w:rsidRDefault="00AD7994" w:rsidP="00DB2109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107,9</w:t>
            </w:r>
          </w:p>
          <w:p w:rsidR="00AD7994" w:rsidRDefault="00AD7994" w:rsidP="00DB2109">
            <w:pPr>
              <w:ind w:left="-175" w:right="-140"/>
              <w:jc w:val="center"/>
            </w:pPr>
          </w:p>
          <w:p w:rsidR="00AD7994" w:rsidRDefault="00AD7994" w:rsidP="00DB2109">
            <w:pPr>
              <w:ind w:left="-175" w:right="-140"/>
              <w:jc w:val="center"/>
            </w:pPr>
          </w:p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AD7994" w:rsidRDefault="00AD7994" w:rsidP="00DB2109">
            <w:pPr>
              <w:jc w:val="center"/>
            </w:pPr>
          </w:p>
          <w:p w:rsidR="00AD7994" w:rsidRDefault="00AD7994" w:rsidP="00DB2109">
            <w:pPr>
              <w:jc w:val="center"/>
            </w:pPr>
          </w:p>
          <w:p w:rsidR="00AD7994" w:rsidRPr="00E80F42" w:rsidRDefault="00AD7994" w:rsidP="00DB210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ind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  <w:rPr>
                <w:bCs/>
              </w:rPr>
            </w:pPr>
            <w:r w:rsidRPr="00E80F42">
              <w:rPr>
                <w:bCs/>
                <w:sz w:val="22"/>
                <w:szCs w:val="22"/>
              </w:rPr>
              <w:t>-</w:t>
            </w:r>
          </w:p>
        </w:tc>
      </w:tr>
      <w:tr w:rsidR="00AD7994" w:rsidRPr="00E80F42" w:rsidTr="00DB2109">
        <w:trPr>
          <w:trHeight w:val="75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ind w:left="2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right="-140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ind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  <w:rPr>
                <w:bCs/>
              </w:rPr>
            </w:pPr>
          </w:p>
        </w:tc>
      </w:tr>
      <w:tr w:rsidR="00AD7994" w:rsidRPr="00E80F42" w:rsidTr="00DB2109">
        <w:trPr>
          <w:trHeight w:val="611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ind w:left="2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  <w:rPr>
                <w:bCs/>
              </w:rPr>
            </w:pPr>
          </w:p>
        </w:tc>
      </w:tr>
      <w:tr w:rsidR="00AD7994" w:rsidRPr="00E80F42" w:rsidTr="00DB2109">
        <w:trPr>
          <w:trHeight w:val="90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</w:pPr>
            <w:r w:rsidRPr="00E80F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 xml:space="preserve"> 1140,0</w:t>
            </w:r>
          </w:p>
          <w:p w:rsidR="00AD7994" w:rsidRPr="00E80F42" w:rsidRDefault="00AD7994" w:rsidP="00DB2109">
            <w:pPr>
              <w:jc w:val="center"/>
            </w:pPr>
          </w:p>
          <w:p w:rsidR="00AD7994" w:rsidRPr="00E80F42" w:rsidRDefault="00AD7994" w:rsidP="00DB21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 w:rsidRPr="00E80F42">
              <w:rPr>
                <w:sz w:val="22"/>
                <w:szCs w:val="22"/>
              </w:rPr>
              <w:t xml:space="preserve"> Россия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  <w:rPr>
                <w:bCs/>
              </w:rPr>
            </w:pPr>
            <w:r w:rsidRPr="00E80F42">
              <w:rPr>
                <w:bCs/>
                <w:sz w:val="22"/>
                <w:szCs w:val="22"/>
              </w:rPr>
              <w:t>-</w:t>
            </w:r>
          </w:p>
        </w:tc>
      </w:tr>
      <w:tr w:rsidR="00AD7994" w:rsidRPr="00E80F42" w:rsidTr="00DB2109">
        <w:trPr>
          <w:trHeight w:val="570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ind w:left="-121" w:right="-10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  <w:rPr>
                <w:bCs/>
              </w:rPr>
            </w:pPr>
          </w:p>
        </w:tc>
      </w:tr>
      <w:tr w:rsidR="00AD7994" w:rsidRPr="00E80F42" w:rsidTr="00DB2109">
        <w:trPr>
          <w:trHeight w:val="495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ind w:left="-121" w:right="-10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94" w:rsidRPr="00E80F42" w:rsidRDefault="00AD7994" w:rsidP="00DB2109">
            <w:pPr>
              <w:jc w:val="center"/>
              <w:rPr>
                <w:bCs/>
              </w:rPr>
            </w:pPr>
          </w:p>
        </w:tc>
      </w:tr>
      <w:tr w:rsidR="00DB2109" w:rsidRPr="00E80F42" w:rsidTr="00DB2109">
        <w:trPr>
          <w:trHeight w:val="90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</w:pPr>
            <w:r w:rsidRPr="00E80F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 xml:space="preserve"> 1140,0</w:t>
            </w:r>
          </w:p>
          <w:p w:rsidR="00DB2109" w:rsidRPr="00E80F42" w:rsidRDefault="00DB2109" w:rsidP="00DB2109">
            <w:pPr>
              <w:jc w:val="center"/>
            </w:pPr>
          </w:p>
          <w:p w:rsidR="00DB2109" w:rsidRPr="00E80F42" w:rsidRDefault="00DB2109" w:rsidP="00DB21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 w:rsidRPr="00E80F42">
              <w:rPr>
                <w:sz w:val="22"/>
                <w:szCs w:val="22"/>
              </w:rPr>
              <w:t xml:space="preserve"> Россия 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  <w:rPr>
                <w:bCs/>
              </w:rPr>
            </w:pPr>
            <w:r w:rsidRPr="00E80F42">
              <w:rPr>
                <w:bCs/>
                <w:sz w:val="22"/>
                <w:szCs w:val="22"/>
              </w:rPr>
              <w:t>-</w:t>
            </w:r>
          </w:p>
        </w:tc>
      </w:tr>
      <w:tr w:rsidR="00DB2109" w:rsidRPr="00E80F42" w:rsidTr="00DB2109">
        <w:trPr>
          <w:trHeight w:val="618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ind w:left="-121" w:right="-10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109" w:rsidRDefault="00DB2109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  <w:rPr>
                <w:bCs/>
              </w:rPr>
            </w:pPr>
          </w:p>
        </w:tc>
      </w:tr>
      <w:tr w:rsidR="00DB2109" w:rsidRPr="00E80F42" w:rsidTr="00DB2109">
        <w:trPr>
          <w:trHeight w:val="300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ind w:left="-121" w:right="-10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9" w:rsidRDefault="00DB2109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  <w:rPr>
                <w:bCs/>
              </w:rPr>
            </w:pPr>
          </w:p>
        </w:tc>
      </w:tr>
      <w:tr w:rsidR="00DB2109" w:rsidRPr="00E80F42" w:rsidTr="00DB2109">
        <w:trPr>
          <w:trHeight w:val="930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</w:pPr>
            <w:r w:rsidRPr="00E80F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 xml:space="preserve"> 1140,0</w:t>
            </w:r>
          </w:p>
          <w:p w:rsidR="00DB2109" w:rsidRPr="00E80F42" w:rsidRDefault="00DB2109" w:rsidP="00DB2109">
            <w:pPr>
              <w:jc w:val="center"/>
            </w:pPr>
          </w:p>
          <w:p w:rsidR="00DB2109" w:rsidRPr="00E80F42" w:rsidRDefault="00DB2109" w:rsidP="00DB210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 w:rsidRPr="00E80F42">
              <w:rPr>
                <w:sz w:val="22"/>
                <w:szCs w:val="22"/>
              </w:rPr>
              <w:t xml:space="preserve"> Россия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  <w:rPr>
                <w:bCs/>
              </w:rPr>
            </w:pPr>
            <w:r w:rsidRPr="00E80F42">
              <w:rPr>
                <w:bCs/>
                <w:sz w:val="22"/>
                <w:szCs w:val="22"/>
              </w:rPr>
              <w:t>-</w:t>
            </w:r>
          </w:p>
        </w:tc>
      </w:tr>
      <w:tr w:rsidR="00DB2109" w:rsidRPr="00E80F42" w:rsidTr="00DB2109">
        <w:trPr>
          <w:trHeight w:val="67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/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ind w:left="-121" w:right="-10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1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109" w:rsidRDefault="00DB2109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  <w:rPr>
                <w:bCs/>
              </w:rPr>
            </w:pPr>
          </w:p>
        </w:tc>
      </w:tr>
      <w:tr w:rsidR="00DB2109" w:rsidRPr="00E80F42" w:rsidTr="00DB2109">
        <w:trPr>
          <w:trHeight w:val="630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ind w:left="-121" w:right="-107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9" w:rsidRPr="00E80F42" w:rsidRDefault="00DB2109" w:rsidP="00DB2109">
            <w:pPr>
              <w:ind w:left="-175" w:right="-14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9" w:rsidRDefault="00DB2109" w:rsidP="00DB2109">
            <w:pPr>
              <w:ind w:left="-175" w:right="-14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09" w:rsidRPr="00E80F42" w:rsidRDefault="00DB2109" w:rsidP="00DB2109">
            <w:pPr>
              <w:jc w:val="center"/>
              <w:rPr>
                <w:bCs/>
              </w:rPr>
            </w:pPr>
          </w:p>
        </w:tc>
      </w:tr>
    </w:tbl>
    <w:p w:rsidR="00B3142F" w:rsidRDefault="00B3142F" w:rsidP="00015D52">
      <w:pPr>
        <w:rPr>
          <w:b/>
          <w:sz w:val="26"/>
          <w:szCs w:val="26"/>
        </w:rPr>
      </w:pPr>
    </w:p>
    <w:p w:rsidR="001C1E86" w:rsidRDefault="00B3142F" w:rsidP="00015D52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DB2109" w:rsidP="00DB2109">
      <w:pPr>
        <w:tabs>
          <w:tab w:val="left" w:pos="12060"/>
        </w:tabs>
      </w:pPr>
      <w:r>
        <w:tab/>
      </w:r>
    </w:p>
    <w:p w:rsidR="00FD621E" w:rsidRPr="00615058" w:rsidRDefault="00FD621E" w:rsidP="00615058"/>
    <w:sectPr w:rsidR="00FD621E" w:rsidRPr="00615058" w:rsidSect="00FA74F0">
      <w:pgSz w:w="16838" w:h="11906" w:orient="landscape"/>
      <w:pgMar w:top="737" w:right="1134" w:bottom="73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savePreviewPicture/>
  <w:compat/>
  <w:rsids>
    <w:rsidRoot w:val="005F1174"/>
    <w:rsid w:val="00015D52"/>
    <w:rsid w:val="00025099"/>
    <w:rsid w:val="00026AEF"/>
    <w:rsid w:val="00073D2B"/>
    <w:rsid w:val="000E6C53"/>
    <w:rsid w:val="0012135C"/>
    <w:rsid w:val="00127F57"/>
    <w:rsid w:val="001322FD"/>
    <w:rsid w:val="00132EFA"/>
    <w:rsid w:val="00167C0E"/>
    <w:rsid w:val="00173420"/>
    <w:rsid w:val="001A33E7"/>
    <w:rsid w:val="001C1E86"/>
    <w:rsid w:val="001F46C0"/>
    <w:rsid w:val="00297AC8"/>
    <w:rsid w:val="002D2BD4"/>
    <w:rsid w:val="002D357F"/>
    <w:rsid w:val="0031203A"/>
    <w:rsid w:val="00362152"/>
    <w:rsid w:val="003C068D"/>
    <w:rsid w:val="004B2733"/>
    <w:rsid w:val="005304E3"/>
    <w:rsid w:val="005466EB"/>
    <w:rsid w:val="005960C4"/>
    <w:rsid w:val="005B2106"/>
    <w:rsid w:val="005F1174"/>
    <w:rsid w:val="00615058"/>
    <w:rsid w:val="00657F5F"/>
    <w:rsid w:val="006A1916"/>
    <w:rsid w:val="006B0FB4"/>
    <w:rsid w:val="006C1EDE"/>
    <w:rsid w:val="00734054"/>
    <w:rsid w:val="00767653"/>
    <w:rsid w:val="00797FC8"/>
    <w:rsid w:val="007B472E"/>
    <w:rsid w:val="008924F7"/>
    <w:rsid w:val="008E4D0B"/>
    <w:rsid w:val="00902C3E"/>
    <w:rsid w:val="009C2B97"/>
    <w:rsid w:val="009D2029"/>
    <w:rsid w:val="00AD7994"/>
    <w:rsid w:val="00B168F1"/>
    <w:rsid w:val="00B3142F"/>
    <w:rsid w:val="00C11615"/>
    <w:rsid w:val="00C86017"/>
    <w:rsid w:val="00C9069E"/>
    <w:rsid w:val="00D8130F"/>
    <w:rsid w:val="00DA47F6"/>
    <w:rsid w:val="00DB2109"/>
    <w:rsid w:val="00E1366B"/>
    <w:rsid w:val="00E46B90"/>
    <w:rsid w:val="00E80F42"/>
    <w:rsid w:val="00EB2BE1"/>
    <w:rsid w:val="00EE7C4F"/>
    <w:rsid w:val="00F243A1"/>
    <w:rsid w:val="00F41E4A"/>
    <w:rsid w:val="00F87241"/>
    <w:rsid w:val="00FA74F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Levina_OA</cp:lastModifiedBy>
  <cp:revision>25</cp:revision>
  <cp:lastPrinted>2019-04-29T06:28:00Z</cp:lastPrinted>
  <dcterms:created xsi:type="dcterms:W3CDTF">2019-04-09T13:29:00Z</dcterms:created>
  <dcterms:modified xsi:type="dcterms:W3CDTF">2022-03-11T07:55:00Z</dcterms:modified>
</cp:coreProperties>
</file>